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4" w:type="dxa"/>
        <w:tblLook w:val="01E0" w:firstRow="1" w:lastRow="1" w:firstColumn="1" w:lastColumn="1" w:noHBand="0" w:noVBand="0"/>
      </w:tblPr>
      <w:tblGrid>
        <w:gridCol w:w="10202"/>
      </w:tblGrid>
      <w:tr w:rsidR="00657024" w14:paraId="3A44BC12" w14:textId="77777777" w:rsidTr="005A7E5D">
        <w:tc>
          <w:tcPr>
            <w:tcW w:w="6867" w:type="dxa"/>
            <w:shd w:val="clear" w:color="auto" w:fill="auto"/>
          </w:tcPr>
          <w:tbl>
            <w:tblPr>
              <w:tblW w:w="14313" w:type="dxa"/>
              <w:tblInd w:w="108" w:type="dxa"/>
              <w:tblBorders>
                <w:bottom w:val="single" w:sz="8" w:space="0" w:color="258AB1"/>
              </w:tblBorders>
              <w:tblLook w:val="01E0" w:firstRow="1" w:lastRow="1" w:firstColumn="1" w:lastColumn="1" w:noHBand="0" w:noVBand="0"/>
            </w:tblPr>
            <w:tblGrid>
              <w:gridCol w:w="4118"/>
              <w:gridCol w:w="4050"/>
              <w:gridCol w:w="6145"/>
            </w:tblGrid>
            <w:tr w:rsidR="00091719" w:rsidRPr="00741406" w14:paraId="0373F736" w14:textId="77777777" w:rsidTr="00D86E8E">
              <w:trPr>
                <w:trHeight w:val="697"/>
              </w:trPr>
              <w:tc>
                <w:tcPr>
                  <w:tcW w:w="4118" w:type="dxa"/>
                  <w:vMerge w:val="restart"/>
                </w:tcPr>
                <w:p w14:paraId="04FA37C2" w14:textId="77777777" w:rsidR="00091719" w:rsidRPr="00741406" w:rsidRDefault="00091719" w:rsidP="00930F53">
                  <w:pPr>
                    <w:pStyle w:val="Header"/>
                    <w:tabs>
                      <w:tab w:val="clear" w:pos="4320"/>
                      <w:tab w:val="clear" w:pos="8640"/>
                      <w:tab w:val="left" w:pos="3450"/>
                    </w:tabs>
                  </w:pPr>
                  <w:r w:rsidRPr="00741406">
                    <w:rPr>
                      <w:noProof/>
                    </w:rPr>
                    <w:drawing>
                      <wp:inline distT="0" distB="0" distL="0" distR="0" wp14:anchorId="2744DB3D" wp14:editId="179B73E7">
                        <wp:extent cx="1847850" cy="58035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8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1406">
                    <w:tab/>
                  </w:r>
                </w:p>
              </w:tc>
              <w:tc>
                <w:tcPr>
                  <w:tcW w:w="4050" w:type="dxa"/>
                </w:tcPr>
                <w:p w14:paraId="0E39AEAC" w14:textId="77777777" w:rsidR="00091719" w:rsidRPr="00741406" w:rsidRDefault="00091719" w:rsidP="00091719">
                  <w:pPr>
                    <w:pStyle w:val="Header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SignalQuest Order Form</w:t>
                  </w:r>
                </w:p>
              </w:tc>
              <w:tc>
                <w:tcPr>
                  <w:tcW w:w="6145" w:type="dxa"/>
                  <w:vMerge w:val="restart"/>
                </w:tcPr>
                <w:p w14:paraId="55EEC1DE" w14:textId="77777777" w:rsidR="00091719" w:rsidRPr="006D52DD" w:rsidRDefault="00091719" w:rsidP="002944F3">
                  <w:pPr>
                    <w:pStyle w:val="Header"/>
                    <w:jc w:val="both"/>
                    <w:rPr>
                      <w:b/>
                      <w:sz w:val="16"/>
                      <w:szCs w:val="16"/>
                    </w:rPr>
                  </w:pPr>
                  <w:r w:rsidRPr="006D52DD">
                    <w:rPr>
                      <w:b/>
                      <w:sz w:val="16"/>
                      <w:szCs w:val="16"/>
                    </w:rPr>
                    <w:t>SignalQuest,</w:t>
                  </w:r>
                  <w:r w:rsidR="00FD483E">
                    <w:rPr>
                      <w:b/>
                      <w:sz w:val="16"/>
                      <w:szCs w:val="16"/>
                    </w:rPr>
                    <w:t xml:space="preserve"> LLC</w:t>
                  </w:r>
                </w:p>
                <w:p w14:paraId="43904321" w14:textId="77777777" w:rsidR="00091719" w:rsidRDefault="00091719" w:rsidP="002944F3">
                  <w:pPr>
                    <w:pStyle w:val="Header"/>
                    <w:jc w:val="both"/>
                    <w:rPr>
                      <w:sz w:val="16"/>
                      <w:szCs w:val="16"/>
                    </w:rPr>
                  </w:pPr>
                  <w:r w:rsidRPr="006D52DD">
                    <w:rPr>
                      <w:sz w:val="16"/>
                      <w:szCs w:val="16"/>
                    </w:rPr>
                    <w:t xml:space="preserve">10 Water St. </w:t>
                  </w:r>
                </w:p>
                <w:p w14:paraId="106C2EE5" w14:textId="77777777" w:rsidR="00091719" w:rsidRDefault="00091719" w:rsidP="00091719">
                  <w:pPr>
                    <w:pStyle w:val="Header"/>
                    <w:jc w:val="both"/>
                    <w:rPr>
                      <w:sz w:val="16"/>
                      <w:szCs w:val="16"/>
                    </w:rPr>
                  </w:pPr>
                  <w:r w:rsidRPr="006D52DD">
                    <w:rPr>
                      <w:sz w:val="16"/>
                      <w:szCs w:val="16"/>
                    </w:rPr>
                    <w:t>Lebanon, NH  03766</w:t>
                  </w:r>
                </w:p>
                <w:p w14:paraId="214FBBDE" w14:textId="77777777" w:rsidR="00091719" w:rsidRDefault="00091719" w:rsidP="00091719">
                  <w:pPr>
                    <w:pStyle w:val="Header"/>
                    <w:jc w:val="both"/>
                    <w:rPr>
                      <w:sz w:val="16"/>
                      <w:szCs w:val="16"/>
                    </w:rPr>
                  </w:pPr>
                  <w:r w:rsidRPr="005A7E5D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5A7E5D">
                    <w:rPr>
                      <w:sz w:val="16"/>
                      <w:szCs w:val="16"/>
                    </w:rPr>
                    <w:t>tel</w:t>
                  </w:r>
                  <w:proofErr w:type="spellEnd"/>
                  <w:r w:rsidRPr="005A7E5D">
                    <w:rPr>
                      <w:sz w:val="16"/>
                      <w:szCs w:val="16"/>
                    </w:rPr>
                    <w:t xml:space="preserve">) 603.448.6266  </w:t>
                  </w:r>
                </w:p>
                <w:p w14:paraId="5B39FA63" w14:textId="77777777" w:rsidR="00091719" w:rsidRDefault="00000000" w:rsidP="00091719">
                  <w:pPr>
                    <w:pStyle w:val="Header"/>
                    <w:jc w:val="both"/>
                    <w:rPr>
                      <w:sz w:val="16"/>
                      <w:szCs w:val="16"/>
                    </w:rPr>
                  </w:pPr>
                  <w:hyperlink r:id="rId9" w:history="1">
                    <w:r w:rsidR="00091719" w:rsidRPr="005A7E5D">
                      <w:rPr>
                        <w:rStyle w:val="Hyperlink"/>
                        <w:szCs w:val="16"/>
                      </w:rPr>
                      <w:t>www.signalquest.com</w:t>
                    </w:r>
                  </w:hyperlink>
                  <w:r w:rsidR="00091719" w:rsidRPr="005A7E5D">
                    <w:rPr>
                      <w:sz w:val="16"/>
                      <w:szCs w:val="16"/>
                    </w:rPr>
                    <w:t xml:space="preserve">  </w:t>
                  </w:r>
                </w:p>
                <w:p w14:paraId="5A477C2F" w14:textId="19B25AEE" w:rsidR="00091719" w:rsidRPr="006D52DD" w:rsidRDefault="00904C81" w:rsidP="00091719">
                  <w:pPr>
                    <w:pStyle w:val="Header"/>
                    <w:jc w:val="both"/>
                    <w:rPr>
                      <w:b/>
                      <w:sz w:val="16"/>
                      <w:szCs w:val="16"/>
                    </w:rPr>
                  </w:pPr>
                  <w:hyperlink r:id="rId10" w:history="1">
                    <w:r w:rsidRPr="009E18E4">
                      <w:rPr>
                        <w:rStyle w:val="Hyperlink"/>
                        <w:szCs w:val="16"/>
                      </w:rPr>
                      <w:t>sales@signalquest.com</w:t>
                    </w:r>
                  </w:hyperlink>
                </w:p>
              </w:tc>
            </w:tr>
            <w:tr w:rsidR="00091719" w:rsidRPr="00741406" w14:paraId="46F0CEBB" w14:textId="77777777" w:rsidTr="00D86E8E">
              <w:trPr>
                <w:trHeight w:val="319"/>
              </w:trPr>
              <w:tc>
                <w:tcPr>
                  <w:tcW w:w="4118" w:type="dxa"/>
                  <w:vMerge/>
                </w:tcPr>
                <w:p w14:paraId="12DF87D2" w14:textId="77777777" w:rsidR="00091719" w:rsidRPr="00741406" w:rsidRDefault="00091719" w:rsidP="00930F53">
                  <w:pPr>
                    <w:pStyle w:val="Header"/>
                  </w:pPr>
                </w:p>
              </w:tc>
              <w:tc>
                <w:tcPr>
                  <w:tcW w:w="4050" w:type="dxa"/>
                </w:tcPr>
                <w:p w14:paraId="246A356B" w14:textId="77777777" w:rsidR="00091719" w:rsidRPr="00741406" w:rsidRDefault="00091719" w:rsidP="0065702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41406">
                    <w:rPr>
                      <w:b/>
                      <w:sz w:val="28"/>
                      <w:szCs w:val="28"/>
                    </w:rPr>
                    <w:t>QF-</w:t>
                  </w:r>
                  <w:r>
                    <w:rPr>
                      <w:b/>
                      <w:sz w:val="28"/>
                      <w:szCs w:val="28"/>
                    </w:rPr>
                    <w:t>109</w:t>
                  </w:r>
                  <w:r w:rsidRPr="0074140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45" w:type="dxa"/>
                  <w:vMerge/>
                </w:tcPr>
                <w:p w14:paraId="19901135" w14:textId="77777777" w:rsidR="00091719" w:rsidRPr="006D52DD" w:rsidRDefault="00091719" w:rsidP="002944F3">
                  <w:pPr>
                    <w:pStyle w:val="Header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F37C9C8" w14:textId="77777777" w:rsidR="00657024" w:rsidRDefault="00657024"/>
        </w:tc>
      </w:tr>
    </w:tbl>
    <w:p w14:paraId="79EFE423" w14:textId="77777777" w:rsidR="008D50C1" w:rsidRDefault="008D50C1" w:rsidP="008D50C1"/>
    <w:p w14:paraId="03101E9C" w14:textId="77777777" w:rsidR="002935F4" w:rsidRPr="00DC5D9D" w:rsidRDefault="002935F4" w:rsidP="002935F4">
      <w:pPr>
        <w:rPr>
          <w:color w:val="auto"/>
          <w:sz w:val="8"/>
          <w:szCs w:val="8"/>
        </w:rPr>
      </w:pPr>
    </w:p>
    <w:p w14:paraId="02AB4D35" w14:textId="77777777" w:rsidR="00893BA4" w:rsidRPr="00E346F1" w:rsidRDefault="00893BA4">
      <w:pPr>
        <w:rPr>
          <w:color w:val="auto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1716"/>
        <w:gridCol w:w="1716"/>
      </w:tblGrid>
      <w:tr w:rsidR="002935F4" w:rsidRPr="005A7E5D" w14:paraId="60DC9941" w14:textId="77777777" w:rsidTr="00FF3900">
        <w:tc>
          <w:tcPr>
            <w:tcW w:w="3432" w:type="dxa"/>
            <w:shd w:val="clear" w:color="auto" w:fill="auto"/>
          </w:tcPr>
          <w:p w14:paraId="00BD92B8" w14:textId="77777777" w:rsidR="002935F4" w:rsidRPr="005A7E5D" w:rsidRDefault="002935F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32" w:type="dxa"/>
            <w:tcBorders>
              <w:right w:val="double" w:sz="4" w:space="0" w:color="298FC2"/>
            </w:tcBorders>
            <w:shd w:val="clear" w:color="auto" w:fill="auto"/>
          </w:tcPr>
          <w:p w14:paraId="03B2539F" w14:textId="77777777" w:rsidR="002935F4" w:rsidRPr="005A7E5D" w:rsidRDefault="002935F4" w:rsidP="005A7E5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32" w:type="dxa"/>
            <w:gridSpan w:val="2"/>
            <w:tcBorders>
              <w:top w:val="double" w:sz="4" w:space="0" w:color="298FC2"/>
              <w:left w:val="double" w:sz="4" w:space="0" w:color="298FC2"/>
              <w:right w:val="double" w:sz="4" w:space="0" w:color="298FC2"/>
            </w:tcBorders>
            <w:shd w:val="clear" w:color="auto" w:fill="E0E0E0"/>
          </w:tcPr>
          <w:p w14:paraId="6B3EBCC4" w14:textId="77777777" w:rsidR="002935F4" w:rsidRPr="005A7E5D" w:rsidRDefault="002935F4" w:rsidP="005A7E5D">
            <w:pPr>
              <w:jc w:val="center"/>
              <w:rPr>
                <w:i/>
                <w:color w:val="000080"/>
                <w:sz w:val="16"/>
                <w:szCs w:val="16"/>
              </w:rPr>
            </w:pPr>
            <w:r w:rsidRPr="005A7E5D">
              <w:rPr>
                <w:i/>
                <w:color w:val="000080"/>
                <w:sz w:val="16"/>
                <w:szCs w:val="16"/>
              </w:rPr>
              <w:t>For SignalQuest use</w:t>
            </w:r>
          </w:p>
        </w:tc>
      </w:tr>
      <w:bookmarkStart w:id="0" w:name="Text2"/>
      <w:tr w:rsidR="001C5A0D" w:rsidRPr="005A7E5D" w14:paraId="7F1A6A0A" w14:textId="77777777" w:rsidTr="00FF3900">
        <w:trPr>
          <w:trHeight w:val="360"/>
        </w:trPr>
        <w:tc>
          <w:tcPr>
            <w:tcW w:w="3432" w:type="dxa"/>
            <w:tcBorders>
              <w:bottom w:val="single" w:sz="8" w:space="0" w:color="298FC2"/>
            </w:tcBorders>
            <w:shd w:val="clear" w:color="auto" w:fill="auto"/>
            <w:vAlign w:val="center"/>
          </w:tcPr>
          <w:p w14:paraId="09F02DCE" w14:textId="77777777" w:rsidR="001C5A0D" w:rsidRPr="005A7E5D" w:rsidRDefault="00A933B4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statusText w:type="text" w:val="If you would like to enter a your own PO or Reference number, please add it here"/>
                  <w:textInput/>
                </w:ffData>
              </w:fldChar>
            </w:r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3432" w:type="dxa"/>
            <w:tcBorders>
              <w:right w:val="double" w:sz="4" w:space="0" w:color="298FC2"/>
            </w:tcBorders>
            <w:shd w:val="clear" w:color="auto" w:fill="auto"/>
            <w:vAlign w:val="center"/>
          </w:tcPr>
          <w:p w14:paraId="5E19ED7C" w14:textId="77777777" w:rsidR="001C5A0D" w:rsidRPr="005A7E5D" w:rsidRDefault="001C5A0D" w:rsidP="0038016E">
            <w:pPr>
              <w:rPr>
                <w:color w:val="auto"/>
              </w:rPr>
            </w:pPr>
          </w:p>
        </w:tc>
        <w:tc>
          <w:tcPr>
            <w:tcW w:w="1716" w:type="dxa"/>
            <w:tcBorders>
              <w:left w:val="double" w:sz="4" w:space="0" w:color="298FC2"/>
            </w:tcBorders>
            <w:shd w:val="clear" w:color="auto" w:fill="E0E0E0"/>
            <w:vAlign w:val="center"/>
          </w:tcPr>
          <w:p w14:paraId="23B889FC" w14:textId="77777777" w:rsidR="001C5A0D" w:rsidRPr="005A7E5D" w:rsidRDefault="00042F34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1716" w:type="dxa"/>
            <w:tcBorders>
              <w:bottom w:val="single" w:sz="4" w:space="0" w:color="666699"/>
              <w:right w:val="double" w:sz="4" w:space="0" w:color="298FC2"/>
            </w:tcBorders>
            <w:shd w:val="clear" w:color="auto" w:fill="E0E0E0"/>
            <w:vAlign w:val="center"/>
          </w:tcPr>
          <w:p w14:paraId="79925D83" w14:textId="77777777" w:rsidR="001C5A0D" w:rsidRPr="005A7E5D" w:rsidRDefault="00042F34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2"/>
          </w:p>
        </w:tc>
      </w:tr>
      <w:tr w:rsidR="002935F4" w:rsidRPr="005A7E5D" w14:paraId="46267172" w14:textId="77777777" w:rsidTr="00FF3900">
        <w:tc>
          <w:tcPr>
            <w:tcW w:w="3432" w:type="dxa"/>
            <w:tcBorders>
              <w:top w:val="single" w:sz="8" w:space="0" w:color="298FC2"/>
            </w:tcBorders>
            <w:shd w:val="clear" w:color="auto" w:fill="auto"/>
          </w:tcPr>
          <w:p w14:paraId="336300CA" w14:textId="77777777" w:rsidR="002935F4" w:rsidRPr="005A7E5D" w:rsidRDefault="002935F4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Purchase Order No</w:t>
            </w:r>
            <w:r w:rsidR="00016F9A" w:rsidRPr="005A7E5D">
              <w:rPr>
                <w:color w:val="000080"/>
                <w:sz w:val="16"/>
                <w:szCs w:val="16"/>
              </w:rPr>
              <w:t xml:space="preserve"> / Customer Reference No</w:t>
            </w:r>
          </w:p>
        </w:tc>
        <w:tc>
          <w:tcPr>
            <w:tcW w:w="3432" w:type="dxa"/>
            <w:tcBorders>
              <w:right w:val="double" w:sz="4" w:space="0" w:color="298FC2"/>
            </w:tcBorders>
            <w:shd w:val="clear" w:color="auto" w:fill="auto"/>
          </w:tcPr>
          <w:p w14:paraId="7822024C" w14:textId="77777777" w:rsidR="00BD095F" w:rsidRPr="005A7E5D" w:rsidRDefault="00BD095F" w:rsidP="005A7E5D">
            <w:pPr>
              <w:spacing w:before="20"/>
              <w:rPr>
                <w:color w:val="auto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double" w:sz="4" w:space="0" w:color="298FC2"/>
              <w:bottom w:val="double" w:sz="4" w:space="0" w:color="298FC2"/>
            </w:tcBorders>
            <w:shd w:val="clear" w:color="auto" w:fill="E0E0E0"/>
          </w:tcPr>
          <w:p w14:paraId="4BBF114C" w14:textId="77777777" w:rsidR="002935F4" w:rsidRPr="005A7E5D" w:rsidRDefault="002935F4" w:rsidP="005A7E5D">
            <w:pPr>
              <w:spacing w:before="20"/>
              <w:jc w:val="center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Order No</w:t>
            </w:r>
          </w:p>
        </w:tc>
        <w:tc>
          <w:tcPr>
            <w:tcW w:w="1716" w:type="dxa"/>
            <w:tcBorders>
              <w:top w:val="single" w:sz="4" w:space="0" w:color="666699"/>
              <w:bottom w:val="double" w:sz="4" w:space="0" w:color="298FC2"/>
              <w:right w:val="double" w:sz="4" w:space="0" w:color="298FC2"/>
            </w:tcBorders>
            <w:shd w:val="clear" w:color="auto" w:fill="E0E0E0"/>
          </w:tcPr>
          <w:p w14:paraId="7C077BD4" w14:textId="77777777" w:rsidR="002935F4" w:rsidRPr="005A7E5D" w:rsidRDefault="002935F4" w:rsidP="005A7E5D">
            <w:pPr>
              <w:spacing w:before="20"/>
              <w:jc w:val="center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Date Processed</w:t>
            </w:r>
          </w:p>
        </w:tc>
      </w:tr>
      <w:tr w:rsidR="00893BA4" w:rsidRPr="005A7E5D" w14:paraId="52D5382B" w14:textId="77777777" w:rsidTr="00FF3900">
        <w:trPr>
          <w:trHeight w:val="360"/>
        </w:trPr>
        <w:tc>
          <w:tcPr>
            <w:tcW w:w="3432" w:type="dxa"/>
            <w:tcBorders>
              <w:bottom w:val="single" w:sz="4" w:space="0" w:color="298FC2"/>
            </w:tcBorders>
            <w:shd w:val="clear" w:color="auto" w:fill="auto"/>
            <w:vAlign w:val="center"/>
          </w:tcPr>
          <w:p w14:paraId="4BDAFEF3" w14:textId="77777777" w:rsidR="00893BA4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"/>
          </w:p>
        </w:tc>
        <w:tc>
          <w:tcPr>
            <w:tcW w:w="3432" w:type="dxa"/>
            <w:tcBorders>
              <w:bottom w:val="single" w:sz="4" w:space="0" w:color="298FC2"/>
            </w:tcBorders>
            <w:shd w:val="clear" w:color="auto" w:fill="auto"/>
            <w:vAlign w:val="center"/>
          </w:tcPr>
          <w:p w14:paraId="2B7396A2" w14:textId="77777777" w:rsidR="00893BA4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"/>
          </w:p>
        </w:tc>
        <w:tc>
          <w:tcPr>
            <w:tcW w:w="3432" w:type="dxa"/>
            <w:gridSpan w:val="2"/>
            <w:tcBorders>
              <w:top w:val="double" w:sz="4" w:space="0" w:color="298FC2"/>
              <w:bottom w:val="single" w:sz="4" w:space="0" w:color="298FC2"/>
            </w:tcBorders>
            <w:shd w:val="clear" w:color="auto" w:fill="auto"/>
            <w:vAlign w:val="center"/>
          </w:tcPr>
          <w:p w14:paraId="0C667CFA" w14:textId="77777777" w:rsidR="00893BA4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5"/>
          </w:p>
        </w:tc>
      </w:tr>
      <w:tr w:rsidR="00893BA4" w:rsidRPr="005A7E5D" w14:paraId="3E733EF8" w14:textId="77777777" w:rsidTr="00FF3900">
        <w:tc>
          <w:tcPr>
            <w:tcW w:w="3432" w:type="dxa"/>
            <w:tcBorders>
              <w:top w:val="single" w:sz="4" w:space="0" w:color="298FC2"/>
            </w:tcBorders>
            <w:shd w:val="clear" w:color="auto" w:fill="auto"/>
          </w:tcPr>
          <w:p w14:paraId="58D8B00C" w14:textId="77777777" w:rsidR="00893BA4" w:rsidRPr="005A7E5D" w:rsidRDefault="002935F4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Tel</w:t>
            </w:r>
          </w:p>
        </w:tc>
        <w:tc>
          <w:tcPr>
            <w:tcW w:w="3432" w:type="dxa"/>
            <w:tcBorders>
              <w:top w:val="single" w:sz="4" w:space="0" w:color="298FC2"/>
            </w:tcBorders>
            <w:shd w:val="clear" w:color="auto" w:fill="auto"/>
          </w:tcPr>
          <w:p w14:paraId="0BE6A1D1" w14:textId="77777777" w:rsidR="00893BA4" w:rsidRPr="005A7E5D" w:rsidRDefault="002935F4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Fax</w:t>
            </w:r>
          </w:p>
        </w:tc>
        <w:tc>
          <w:tcPr>
            <w:tcW w:w="3432" w:type="dxa"/>
            <w:gridSpan w:val="2"/>
            <w:tcBorders>
              <w:top w:val="single" w:sz="4" w:space="0" w:color="298FC2"/>
            </w:tcBorders>
            <w:shd w:val="clear" w:color="auto" w:fill="auto"/>
          </w:tcPr>
          <w:p w14:paraId="29DA8028" w14:textId="77777777" w:rsidR="00893BA4" w:rsidRPr="005A7E5D" w:rsidRDefault="002935F4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Email</w:t>
            </w:r>
          </w:p>
        </w:tc>
      </w:tr>
    </w:tbl>
    <w:p w14:paraId="66439206" w14:textId="77777777" w:rsidR="00815F42" w:rsidRPr="00E346F1" w:rsidRDefault="00815F42" w:rsidP="00417E7F">
      <w:pPr>
        <w:rPr>
          <w:color w:val="auto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6"/>
        <w:gridCol w:w="2476"/>
        <w:gridCol w:w="236"/>
        <w:gridCol w:w="2554"/>
        <w:gridCol w:w="2446"/>
        <w:gridCol w:w="108"/>
      </w:tblGrid>
      <w:tr w:rsidR="000A1EFD" w:rsidRPr="005A7E5D" w14:paraId="17B6F8B8" w14:textId="77777777" w:rsidTr="00E3679D">
        <w:trPr>
          <w:trHeight w:val="360"/>
        </w:trPr>
        <w:tc>
          <w:tcPr>
            <w:tcW w:w="10296" w:type="dxa"/>
            <w:gridSpan w:val="6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D9D9D9"/>
          </w:tcPr>
          <w:p w14:paraId="4945D987" w14:textId="77777777" w:rsidR="000A1EFD" w:rsidRPr="005A7E5D" w:rsidRDefault="000A1EFD" w:rsidP="000A1EFD">
            <w:pPr>
              <w:pStyle w:val="Heading2"/>
              <w:rPr>
                <w:color w:val="000080"/>
                <w:sz w:val="16"/>
                <w:szCs w:val="16"/>
              </w:rPr>
            </w:pPr>
            <w:r w:rsidRPr="0010449F">
              <w:rPr>
                <w:color w:val="298FC2"/>
              </w:rPr>
              <w:t>Credit Card Information</w:t>
            </w:r>
          </w:p>
        </w:tc>
      </w:tr>
      <w:tr w:rsidR="00904C81" w:rsidRPr="005A7E5D" w14:paraId="41029D60" w14:textId="77777777" w:rsidTr="00904C81">
        <w:trPr>
          <w:gridAfter w:val="1"/>
          <w:wAfter w:w="108" w:type="dxa"/>
        </w:trPr>
        <w:tc>
          <w:tcPr>
            <w:tcW w:w="10188" w:type="dxa"/>
            <w:gridSpan w:val="5"/>
            <w:tcBorders>
              <w:top w:val="single" w:sz="4" w:space="0" w:color="298FC2"/>
            </w:tcBorders>
            <w:shd w:val="clear" w:color="auto" w:fill="auto"/>
          </w:tcPr>
          <w:p w14:paraId="40444346" w14:textId="13462F81" w:rsidR="00904C81" w:rsidRDefault="00904C81" w:rsidP="005A7E5D">
            <w:pPr>
              <w:spacing w:before="20"/>
              <w:rPr>
                <w:color w:val="000080"/>
                <w:sz w:val="16"/>
                <w:szCs w:val="16"/>
              </w:rPr>
            </w:pPr>
          </w:p>
          <w:p w14:paraId="0BCD53C7" w14:textId="77777777" w:rsidR="00904C81" w:rsidRDefault="00904C81" w:rsidP="00904C81">
            <w:pPr>
              <w:spacing w:before="20"/>
              <w:jc w:val="center"/>
              <w:rPr>
                <w:color w:val="000080"/>
                <w:sz w:val="24"/>
                <w:szCs w:val="24"/>
              </w:rPr>
            </w:pPr>
            <w:r w:rsidRPr="00904C81">
              <w:rPr>
                <w:color w:val="000080"/>
                <w:sz w:val="24"/>
                <w:szCs w:val="24"/>
              </w:rPr>
              <w:t>Please call after emailing your order to provide credit card or other payment information.</w:t>
            </w:r>
          </w:p>
          <w:p w14:paraId="65430D9B" w14:textId="6377F3B5" w:rsidR="00904C81" w:rsidRPr="00904C81" w:rsidRDefault="00904C81" w:rsidP="00904C81">
            <w:pPr>
              <w:spacing w:before="20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C67B40" w:rsidRPr="005A7E5D" w14:paraId="4FE5CFB8" w14:textId="77777777" w:rsidTr="0089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2" w:type="dxa"/>
            <w:gridSpan w:val="2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D9D9D9"/>
          </w:tcPr>
          <w:p w14:paraId="181F8F5B" w14:textId="77777777" w:rsidR="00C67B40" w:rsidRPr="005A7E5D" w:rsidRDefault="00C67B40" w:rsidP="0064302D">
            <w:pPr>
              <w:pStyle w:val="Heading2"/>
              <w:rPr>
                <w:color w:val="000080"/>
              </w:rPr>
            </w:pPr>
            <w:r w:rsidRPr="00E3679D">
              <w:rPr>
                <w:color w:val="298FC2"/>
              </w:rPr>
              <w:t>Bill To</w:t>
            </w:r>
          </w:p>
        </w:tc>
        <w:tc>
          <w:tcPr>
            <w:tcW w:w="236" w:type="dxa"/>
            <w:tcBorders>
              <w:top w:val="nil"/>
              <w:left w:val="single" w:sz="4" w:space="0" w:color="298FC2"/>
              <w:bottom w:val="nil"/>
              <w:right w:val="single" w:sz="4" w:space="0" w:color="298FC2"/>
            </w:tcBorders>
            <w:shd w:val="clear" w:color="auto" w:fill="auto"/>
          </w:tcPr>
          <w:p w14:paraId="0DCB65C9" w14:textId="77777777" w:rsidR="00C67B40" w:rsidRPr="005A7E5D" w:rsidRDefault="00C67B40" w:rsidP="0064302D">
            <w:pPr>
              <w:pStyle w:val="Heading2"/>
              <w:rPr>
                <w:color w:val="000080"/>
              </w:rPr>
            </w:pPr>
          </w:p>
        </w:tc>
        <w:tc>
          <w:tcPr>
            <w:tcW w:w="2554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nil"/>
            </w:tcBorders>
            <w:shd w:val="clear" w:color="auto" w:fill="D9D9D9"/>
          </w:tcPr>
          <w:p w14:paraId="4F0C8DAF" w14:textId="77777777" w:rsidR="00C67B40" w:rsidRPr="005A7E5D" w:rsidRDefault="00C67B40" w:rsidP="0064302D">
            <w:pPr>
              <w:pStyle w:val="Heading2"/>
              <w:rPr>
                <w:color w:val="000080"/>
              </w:rPr>
            </w:pPr>
            <w:r w:rsidRPr="00E3679D">
              <w:rPr>
                <w:color w:val="298FC2"/>
              </w:rPr>
              <w:t xml:space="preserve">Ship To  </w:t>
            </w:r>
          </w:p>
        </w:tc>
        <w:tc>
          <w:tcPr>
            <w:tcW w:w="2554" w:type="dxa"/>
            <w:gridSpan w:val="2"/>
            <w:tcBorders>
              <w:top w:val="single" w:sz="4" w:space="0" w:color="298FC2"/>
              <w:left w:val="nil"/>
              <w:bottom w:val="single" w:sz="4" w:space="0" w:color="298FC2"/>
              <w:right w:val="single" w:sz="4" w:space="0" w:color="298FC2"/>
            </w:tcBorders>
            <w:shd w:val="clear" w:color="auto" w:fill="D9D9D9"/>
          </w:tcPr>
          <w:p w14:paraId="2FA45F39" w14:textId="77777777" w:rsidR="00C67B40" w:rsidRPr="005A7E5D" w:rsidRDefault="00681F01" w:rsidP="00C67B40">
            <w:pPr>
              <w:rPr>
                <w:b/>
                <w:color w:val="000080"/>
                <w:sz w:val="28"/>
                <w:szCs w:val="28"/>
              </w:rPr>
            </w:pPr>
            <w:r w:rsidRPr="005A7E5D">
              <w:rPr>
                <w:color w:val="000080"/>
              </w:rPr>
              <w:t>Same as billing</w:t>
            </w:r>
            <w:r w:rsidR="00C67B40" w:rsidRPr="005A7E5D">
              <w:rPr>
                <w:color w:val="000080"/>
              </w:rPr>
              <w:t xml:space="preserve"> address </w:t>
            </w:r>
            <w:r w:rsidR="00042F34" w:rsidRPr="005A7E5D">
              <w:rPr>
                <w:color w:val="000080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042F34" w:rsidRPr="005A7E5D">
              <w:rPr>
                <w:color w:val="000080"/>
                <w:sz w:val="32"/>
                <w:szCs w:val="32"/>
              </w:rPr>
              <w:instrText xml:space="preserve"> FORMCHECKBOX </w:instrText>
            </w:r>
            <w:r w:rsidR="00000000">
              <w:rPr>
                <w:color w:val="000080"/>
                <w:sz w:val="32"/>
                <w:szCs w:val="32"/>
              </w:rPr>
            </w:r>
            <w:r w:rsidR="00000000">
              <w:rPr>
                <w:color w:val="000080"/>
                <w:sz w:val="32"/>
                <w:szCs w:val="32"/>
              </w:rPr>
              <w:fldChar w:fldCharType="separate"/>
            </w:r>
            <w:r w:rsidR="00042F34" w:rsidRPr="005A7E5D">
              <w:rPr>
                <w:color w:val="000080"/>
                <w:sz w:val="32"/>
                <w:szCs w:val="32"/>
              </w:rPr>
              <w:fldChar w:fldCharType="end"/>
            </w:r>
            <w:bookmarkEnd w:id="6"/>
          </w:p>
        </w:tc>
      </w:tr>
      <w:tr w:rsidR="003A4931" w:rsidRPr="005A7E5D" w14:paraId="76E424A7" w14:textId="77777777" w:rsidTr="0089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2" w:type="dxa"/>
            <w:gridSpan w:val="2"/>
            <w:tcBorders>
              <w:top w:val="single" w:sz="4" w:space="0" w:color="298FC2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3E5EA0A8" w14:textId="77777777" w:rsidR="003A4931" w:rsidRPr="005A7E5D" w:rsidRDefault="0044259A" w:rsidP="00C67B40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62C90" w14:textId="77777777" w:rsidR="003A4931" w:rsidRPr="005A7E5D" w:rsidRDefault="003A4931" w:rsidP="00C67B40">
            <w:pPr>
              <w:rPr>
                <w:color w:val="auto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298FC2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522880DB" w14:textId="77777777" w:rsidR="003A4931" w:rsidRPr="005A7E5D" w:rsidRDefault="0044259A" w:rsidP="00020969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8"/>
          </w:p>
        </w:tc>
      </w:tr>
      <w:tr w:rsidR="003A4931" w:rsidRPr="005A7E5D" w14:paraId="59460FC3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2" w:type="dxa"/>
            <w:gridSpan w:val="2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295F055E" w14:textId="77777777" w:rsidR="003A4931" w:rsidRPr="005A7E5D" w:rsidRDefault="003A4931" w:rsidP="005A7E5D">
            <w:pPr>
              <w:spacing w:before="20"/>
              <w:rPr>
                <w:color w:val="000080"/>
              </w:rPr>
            </w:pPr>
            <w:r w:rsidRPr="005A7E5D">
              <w:rPr>
                <w:color w:val="000080"/>
                <w:sz w:val="16"/>
                <w:szCs w:val="16"/>
              </w:rPr>
              <w:t>Billing Company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B3CD" w14:textId="77777777" w:rsidR="003A4931" w:rsidRPr="005A7E5D" w:rsidRDefault="003A4931" w:rsidP="005A7E5D">
            <w:pPr>
              <w:spacing w:before="20"/>
              <w:rPr>
                <w:color w:val="000080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4EC79258" w14:textId="77777777" w:rsidR="003A4931" w:rsidRPr="005A7E5D" w:rsidRDefault="003A4931" w:rsidP="005A7E5D">
            <w:pPr>
              <w:spacing w:before="20"/>
              <w:rPr>
                <w:color w:val="000080"/>
              </w:rPr>
            </w:pPr>
            <w:r w:rsidRPr="005A7E5D">
              <w:rPr>
                <w:color w:val="000080"/>
                <w:sz w:val="16"/>
                <w:szCs w:val="16"/>
              </w:rPr>
              <w:t>Ship to Attn</w:t>
            </w:r>
          </w:p>
        </w:tc>
      </w:tr>
      <w:tr w:rsidR="003A4931" w:rsidRPr="005A7E5D" w14:paraId="17F835A4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2" w:type="dxa"/>
            <w:gridSpan w:val="2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6FD784DA" w14:textId="77777777" w:rsidR="003A4931" w:rsidRPr="005A7E5D" w:rsidRDefault="0044259A" w:rsidP="00020969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0974E" w14:textId="77777777" w:rsidR="003A4931" w:rsidRPr="005A7E5D" w:rsidRDefault="003A4931" w:rsidP="00020969">
            <w:pPr>
              <w:rPr>
                <w:color w:val="auto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29896BC5" w14:textId="77777777" w:rsidR="003A4931" w:rsidRPr="005A7E5D" w:rsidRDefault="0044259A" w:rsidP="00020969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0"/>
          </w:p>
        </w:tc>
      </w:tr>
      <w:tr w:rsidR="003A4931" w:rsidRPr="005A7E5D" w14:paraId="4C98AB6E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4952" w:type="dxa"/>
            <w:gridSpan w:val="2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282E9C96" w14:textId="77777777" w:rsidR="003A4931" w:rsidRPr="005A7E5D" w:rsidRDefault="003A4931" w:rsidP="005A7E5D">
            <w:pPr>
              <w:spacing w:before="20"/>
              <w:rPr>
                <w:color w:val="000080"/>
              </w:rPr>
            </w:pPr>
            <w:r w:rsidRPr="005A7E5D">
              <w:rPr>
                <w:color w:val="000080"/>
                <w:sz w:val="16"/>
                <w:szCs w:val="16"/>
              </w:rPr>
              <w:t>Billing Street Address</w:t>
            </w:r>
            <w:r w:rsidR="001E5B12" w:rsidRPr="005A7E5D">
              <w:rPr>
                <w:color w:val="000080"/>
                <w:sz w:val="16"/>
                <w:szCs w:val="16"/>
              </w:rPr>
              <w:t xml:space="preserve">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EF53" w14:textId="77777777" w:rsidR="003A4931" w:rsidRPr="005A7E5D" w:rsidRDefault="003A4931" w:rsidP="005A7E5D">
            <w:pPr>
              <w:spacing w:before="20"/>
              <w:rPr>
                <w:color w:val="000080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0C9F0BE9" w14:textId="77777777" w:rsidR="003A4931" w:rsidRPr="005A7E5D" w:rsidRDefault="003A4931" w:rsidP="005A7E5D">
            <w:pPr>
              <w:spacing w:before="20"/>
              <w:rPr>
                <w:color w:val="000080"/>
              </w:rPr>
            </w:pPr>
            <w:r w:rsidRPr="005A7E5D">
              <w:rPr>
                <w:color w:val="000080"/>
                <w:sz w:val="16"/>
                <w:szCs w:val="16"/>
              </w:rPr>
              <w:t>Shipping Street Address</w:t>
            </w:r>
            <w:r w:rsidR="001E5B12" w:rsidRPr="005A7E5D">
              <w:rPr>
                <w:color w:val="000080"/>
                <w:sz w:val="16"/>
                <w:szCs w:val="16"/>
              </w:rPr>
              <w:t xml:space="preserve"> 1</w:t>
            </w:r>
          </w:p>
        </w:tc>
      </w:tr>
      <w:tr w:rsidR="0044259A" w:rsidRPr="005A7E5D" w14:paraId="1D84BD7D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2" w:type="dxa"/>
            <w:gridSpan w:val="2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17F5873C" w14:textId="77777777" w:rsidR="0044259A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1CE55" w14:textId="77777777" w:rsidR="0044259A" w:rsidRPr="005A7E5D" w:rsidRDefault="0044259A" w:rsidP="0038016E">
            <w:pPr>
              <w:rPr>
                <w:color w:val="auto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7A655BEE" w14:textId="77777777" w:rsidR="0044259A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2"/>
          </w:p>
        </w:tc>
      </w:tr>
      <w:tr w:rsidR="001E5B12" w:rsidRPr="005A7E5D" w14:paraId="67E4179C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2476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619FD" w14:textId="77777777" w:rsidR="001E5B12" w:rsidRPr="005A7E5D" w:rsidRDefault="001E5B12" w:rsidP="0038016E">
            <w:pPr>
              <w:rPr>
                <w:color w:val="auto"/>
              </w:rPr>
            </w:pPr>
            <w:r w:rsidRPr="005A7E5D">
              <w:rPr>
                <w:color w:val="000080"/>
                <w:sz w:val="16"/>
                <w:szCs w:val="16"/>
              </w:rPr>
              <w:t>Billing Street Address 2</w:t>
            </w:r>
          </w:p>
        </w:tc>
        <w:tc>
          <w:tcPr>
            <w:tcW w:w="2476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FAD84" w14:textId="77777777" w:rsidR="001E5B12" w:rsidRPr="005A7E5D" w:rsidRDefault="001E5B12" w:rsidP="0038016E">
            <w:pPr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07A0C" w14:textId="77777777" w:rsidR="001E5B12" w:rsidRPr="005A7E5D" w:rsidRDefault="001E5B12" w:rsidP="0038016E">
            <w:pPr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D0B5" w14:textId="77777777" w:rsidR="001E5B12" w:rsidRPr="005A7E5D" w:rsidRDefault="001E5B12" w:rsidP="0038016E">
            <w:pPr>
              <w:rPr>
                <w:color w:val="auto"/>
              </w:rPr>
            </w:pPr>
            <w:r w:rsidRPr="005A7E5D">
              <w:rPr>
                <w:color w:val="000080"/>
                <w:sz w:val="16"/>
                <w:szCs w:val="16"/>
              </w:rPr>
              <w:t xml:space="preserve">Shipping Street Address </w:t>
            </w:r>
            <w:r w:rsidR="00605448" w:rsidRPr="005A7E5D">
              <w:rPr>
                <w:color w:val="000080"/>
                <w:sz w:val="16"/>
                <w:szCs w:val="16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1B25A" w14:textId="77777777" w:rsidR="001E5B12" w:rsidRPr="005A7E5D" w:rsidRDefault="001E5B12" w:rsidP="0038016E">
            <w:pPr>
              <w:rPr>
                <w:color w:val="auto"/>
              </w:rPr>
            </w:pPr>
          </w:p>
        </w:tc>
      </w:tr>
      <w:tr w:rsidR="001E5B12" w:rsidRPr="005A7E5D" w14:paraId="505741FE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76" w:type="dxa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346AB1AF" w14:textId="77777777" w:rsidR="001E5B12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3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7C2F63A2" w14:textId="77777777" w:rsidR="001E5B12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E2E9E" w14:textId="77777777" w:rsidR="001E5B12" w:rsidRPr="005A7E5D" w:rsidRDefault="001E5B12" w:rsidP="0038016E">
            <w:pPr>
              <w:rPr>
                <w:color w:val="auto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581F4B79" w14:textId="77777777" w:rsidR="001E5B12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5"/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439F4643" w14:textId="77777777" w:rsidR="001E5B12" w:rsidRPr="005A7E5D" w:rsidRDefault="0044259A" w:rsidP="0038016E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6"/>
          </w:p>
        </w:tc>
      </w:tr>
      <w:tr w:rsidR="008F569D" w:rsidRPr="005A7E5D" w14:paraId="77834D86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2476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3E8B9C51" w14:textId="77777777" w:rsidR="008F569D" w:rsidRPr="005A7E5D" w:rsidRDefault="008F569D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 xml:space="preserve">City </w:t>
            </w:r>
          </w:p>
        </w:tc>
        <w:tc>
          <w:tcPr>
            <w:tcW w:w="2476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0CF8B09C" w14:textId="77777777" w:rsidR="008F569D" w:rsidRPr="005A7E5D" w:rsidRDefault="008F569D" w:rsidP="005A7E5D">
            <w:pPr>
              <w:spacing w:before="20"/>
              <w:ind w:left="7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State</w:t>
            </w:r>
            <w:r w:rsidR="00CF7D05" w:rsidRPr="005A7E5D">
              <w:rPr>
                <w:color w:val="000080"/>
                <w:sz w:val="16"/>
                <w:szCs w:val="16"/>
              </w:rPr>
              <w:t xml:space="preserve"> / Province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1AB4" w14:textId="77777777" w:rsidR="008F569D" w:rsidRPr="005A7E5D" w:rsidRDefault="008F569D" w:rsidP="005A7E5D">
            <w:pPr>
              <w:spacing w:before="20"/>
              <w:rPr>
                <w:color w:val="000080"/>
              </w:rPr>
            </w:pPr>
          </w:p>
        </w:tc>
        <w:tc>
          <w:tcPr>
            <w:tcW w:w="2554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6EB9308C" w14:textId="77777777" w:rsidR="008F569D" w:rsidRPr="005A7E5D" w:rsidRDefault="008F569D" w:rsidP="005A7E5D">
            <w:pPr>
              <w:spacing w:before="20"/>
              <w:rPr>
                <w:color w:val="000080"/>
              </w:rPr>
            </w:pPr>
            <w:r w:rsidRPr="005A7E5D">
              <w:rPr>
                <w:color w:val="000080"/>
                <w:sz w:val="16"/>
                <w:szCs w:val="16"/>
              </w:rPr>
              <w:t xml:space="preserve">City </w:t>
            </w:r>
          </w:p>
        </w:tc>
        <w:tc>
          <w:tcPr>
            <w:tcW w:w="2554" w:type="dxa"/>
            <w:gridSpan w:val="2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51885DCC" w14:textId="77777777" w:rsidR="008F569D" w:rsidRPr="005A7E5D" w:rsidRDefault="008F569D" w:rsidP="005A7E5D">
            <w:pPr>
              <w:spacing w:before="20"/>
              <w:ind w:left="720"/>
              <w:rPr>
                <w:color w:val="000080"/>
              </w:rPr>
            </w:pPr>
            <w:r w:rsidRPr="005A7E5D">
              <w:rPr>
                <w:color w:val="000080"/>
                <w:sz w:val="16"/>
                <w:szCs w:val="16"/>
              </w:rPr>
              <w:t>State</w:t>
            </w:r>
            <w:r w:rsidR="00BB1F22" w:rsidRPr="005A7E5D">
              <w:rPr>
                <w:color w:val="000080"/>
                <w:sz w:val="16"/>
                <w:szCs w:val="16"/>
              </w:rPr>
              <w:t xml:space="preserve"> / Province</w:t>
            </w:r>
          </w:p>
        </w:tc>
      </w:tr>
      <w:tr w:rsidR="008F569D" w:rsidRPr="005A7E5D" w14:paraId="173081D0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76" w:type="dxa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0341F589" w14:textId="77777777" w:rsidR="008F569D" w:rsidRPr="005A7E5D" w:rsidRDefault="0044259A" w:rsidP="00C67B40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7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147532F5" w14:textId="77777777" w:rsidR="008F569D" w:rsidRPr="005A7E5D" w:rsidRDefault="0044259A" w:rsidP="00C67B40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09E98" w14:textId="77777777" w:rsidR="008F569D" w:rsidRPr="005A7E5D" w:rsidRDefault="008F569D" w:rsidP="00C67B40">
            <w:pPr>
              <w:rPr>
                <w:color w:val="auto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374129E6" w14:textId="77777777" w:rsidR="008F569D" w:rsidRPr="005A7E5D" w:rsidRDefault="0044259A" w:rsidP="00C67B40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19"/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298FC2"/>
              <w:right w:val="nil"/>
            </w:tcBorders>
            <w:shd w:val="clear" w:color="auto" w:fill="auto"/>
            <w:vAlign w:val="center"/>
          </w:tcPr>
          <w:p w14:paraId="59F13FFC" w14:textId="77777777" w:rsidR="008F569D" w:rsidRPr="005A7E5D" w:rsidRDefault="0044259A" w:rsidP="00C67B40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20"/>
          </w:p>
        </w:tc>
      </w:tr>
      <w:tr w:rsidR="008F569D" w:rsidRPr="005A7E5D" w14:paraId="11D944DA" w14:textId="77777777" w:rsidTr="00687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76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3AF0C52E" w14:textId="77777777" w:rsidR="008F569D" w:rsidRPr="005A7E5D" w:rsidRDefault="008F569D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Zip / Postal Code</w:t>
            </w:r>
          </w:p>
        </w:tc>
        <w:tc>
          <w:tcPr>
            <w:tcW w:w="2476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41C94D87" w14:textId="77777777" w:rsidR="008F569D" w:rsidRPr="005A7E5D" w:rsidRDefault="008F569D" w:rsidP="005A7E5D">
            <w:pPr>
              <w:spacing w:before="20"/>
              <w:ind w:left="7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Country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0962" w14:textId="77777777" w:rsidR="008F569D" w:rsidRPr="005A7E5D" w:rsidRDefault="008F569D" w:rsidP="005A7E5D">
            <w:pPr>
              <w:spacing w:before="20"/>
              <w:rPr>
                <w:color w:val="000080"/>
              </w:rPr>
            </w:pPr>
          </w:p>
        </w:tc>
        <w:tc>
          <w:tcPr>
            <w:tcW w:w="2554" w:type="dxa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1664F089" w14:textId="77777777" w:rsidR="008F569D" w:rsidRPr="005A7E5D" w:rsidRDefault="008F569D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Zip / Postal Code</w:t>
            </w:r>
          </w:p>
        </w:tc>
        <w:tc>
          <w:tcPr>
            <w:tcW w:w="2554" w:type="dxa"/>
            <w:gridSpan w:val="2"/>
            <w:tcBorders>
              <w:top w:val="single" w:sz="4" w:space="0" w:color="298FC2"/>
              <w:left w:val="nil"/>
              <w:bottom w:val="nil"/>
              <w:right w:val="nil"/>
            </w:tcBorders>
            <w:shd w:val="clear" w:color="auto" w:fill="auto"/>
          </w:tcPr>
          <w:p w14:paraId="396C7BE1" w14:textId="77777777" w:rsidR="008F569D" w:rsidRPr="005A7E5D" w:rsidRDefault="008F569D" w:rsidP="005A7E5D">
            <w:pPr>
              <w:spacing w:before="20"/>
              <w:ind w:left="7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Country</w:t>
            </w:r>
          </w:p>
        </w:tc>
      </w:tr>
    </w:tbl>
    <w:p w14:paraId="57331811" w14:textId="77777777" w:rsidR="0064302D" w:rsidRPr="00E346F1" w:rsidRDefault="0064302D" w:rsidP="00417E7F">
      <w:pPr>
        <w:rPr>
          <w:color w:val="auto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3A4931" w:rsidRPr="005A7E5D" w14:paraId="4FD8FA0C" w14:textId="77777777" w:rsidTr="006877D8">
        <w:trPr>
          <w:trHeight w:val="360"/>
        </w:trPr>
        <w:tc>
          <w:tcPr>
            <w:tcW w:w="10296" w:type="dxa"/>
            <w:gridSpan w:val="3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D9D9D9"/>
          </w:tcPr>
          <w:p w14:paraId="5E2F18D8" w14:textId="77777777" w:rsidR="003A4931" w:rsidRPr="005A7E5D" w:rsidRDefault="003A4931" w:rsidP="00B16AEA">
            <w:pPr>
              <w:pStyle w:val="Heading2"/>
              <w:rPr>
                <w:color w:val="000080"/>
                <w:sz w:val="16"/>
                <w:szCs w:val="16"/>
              </w:rPr>
            </w:pPr>
            <w:r w:rsidRPr="00E3679D">
              <w:rPr>
                <w:color w:val="298FC2"/>
              </w:rPr>
              <w:t>Shipping Information</w:t>
            </w:r>
          </w:p>
        </w:tc>
      </w:tr>
      <w:tr w:rsidR="003A4931" w:rsidRPr="005A7E5D" w14:paraId="064653B1" w14:textId="77777777" w:rsidTr="006877D8">
        <w:trPr>
          <w:trHeight w:val="389"/>
        </w:trPr>
        <w:tc>
          <w:tcPr>
            <w:tcW w:w="10296" w:type="dxa"/>
            <w:gridSpan w:val="3"/>
            <w:tcBorders>
              <w:top w:val="single" w:sz="4" w:space="0" w:color="298FC2"/>
            </w:tcBorders>
            <w:shd w:val="clear" w:color="auto" w:fill="auto"/>
            <w:vAlign w:val="center"/>
          </w:tcPr>
          <w:p w14:paraId="51FD878F" w14:textId="77777777" w:rsidR="003A4931" w:rsidRPr="005A7E5D" w:rsidRDefault="00A933B4" w:rsidP="005A7E5D">
            <w:pPr>
              <w:jc w:val="center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5A7E5D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80"/>
                <w:sz w:val="24"/>
                <w:szCs w:val="24"/>
              </w:rPr>
            </w:r>
            <w:r w:rsidR="00000000">
              <w:rPr>
                <w:color w:val="000080"/>
                <w:sz w:val="24"/>
                <w:szCs w:val="24"/>
              </w:rPr>
              <w:fldChar w:fldCharType="separate"/>
            </w:r>
            <w:r w:rsidRPr="005A7E5D">
              <w:rPr>
                <w:color w:val="000080"/>
                <w:sz w:val="24"/>
                <w:szCs w:val="24"/>
              </w:rPr>
              <w:fldChar w:fldCharType="end"/>
            </w:r>
            <w:bookmarkEnd w:id="21"/>
            <w:r w:rsidRPr="005A7E5D">
              <w:rPr>
                <w:color w:val="000080"/>
                <w:sz w:val="24"/>
                <w:szCs w:val="24"/>
              </w:rPr>
              <w:t xml:space="preserve"> </w:t>
            </w:r>
            <w:r w:rsidR="003A4931" w:rsidRPr="005A7E5D">
              <w:rPr>
                <w:color w:val="000080"/>
              </w:rPr>
              <w:t>P</w:t>
            </w:r>
            <w:r w:rsidR="00681F01" w:rsidRPr="005A7E5D">
              <w:rPr>
                <w:color w:val="000080"/>
              </w:rPr>
              <w:t xml:space="preserve">riority Overnight      </w:t>
            </w:r>
            <w:r w:rsidRPr="005A7E5D">
              <w:rPr>
                <w:color w:val="00008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5A7E5D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80"/>
                <w:sz w:val="24"/>
                <w:szCs w:val="24"/>
              </w:rPr>
            </w:r>
            <w:r w:rsidR="00000000">
              <w:rPr>
                <w:color w:val="000080"/>
                <w:sz w:val="24"/>
                <w:szCs w:val="24"/>
              </w:rPr>
              <w:fldChar w:fldCharType="separate"/>
            </w:r>
            <w:r w:rsidRPr="005A7E5D">
              <w:rPr>
                <w:color w:val="000080"/>
                <w:sz w:val="24"/>
                <w:szCs w:val="24"/>
              </w:rPr>
              <w:fldChar w:fldCharType="end"/>
            </w:r>
            <w:bookmarkEnd w:id="22"/>
            <w:r w:rsidRPr="005A7E5D">
              <w:rPr>
                <w:color w:val="000080"/>
                <w:sz w:val="24"/>
                <w:szCs w:val="24"/>
              </w:rPr>
              <w:t xml:space="preserve"> </w:t>
            </w:r>
            <w:r w:rsidR="00681F01" w:rsidRPr="005A7E5D">
              <w:rPr>
                <w:color w:val="000080"/>
              </w:rPr>
              <w:t>Standard</w:t>
            </w:r>
            <w:r w:rsidR="003A4931" w:rsidRPr="005A7E5D">
              <w:rPr>
                <w:color w:val="000080"/>
              </w:rPr>
              <w:t xml:space="preserve"> Overnight</w:t>
            </w:r>
            <w:r w:rsidR="00681F01" w:rsidRPr="005A7E5D">
              <w:rPr>
                <w:color w:val="000080"/>
              </w:rPr>
              <w:t xml:space="preserve">     </w:t>
            </w:r>
            <w:r w:rsidRPr="005A7E5D">
              <w:rPr>
                <w:color w:val="00008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5A7E5D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80"/>
                <w:sz w:val="24"/>
                <w:szCs w:val="24"/>
              </w:rPr>
            </w:r>
            <w:r w:rsidR="00000000">
              <w:rPr>
                <w:color w:val="000080"/>
                <w:sz w:val="24"/>
                <w:szCs w:val="24"/>
              </w:rPr>
              <w:fldChar w:fldCharType="separate"/>
            </w:r>
            <w:r w:rsidRPr="005A7E5D">
              <w:rPr>
                <w:color w:val="000080"/>
                <w:sz w:val="24"/>
                <w:szCs w:val="24"/>
              </w:rPr>
              <w:fldChar w:fldCharType="end"/>
            </w:r>
            <w:bookmarkEnd w:id="23"/>
            <w:r w:rsidRPr="005A7E5D">
              <w:rPr>
                <w:color w:val="000080"/>
                <w:sz w:val="24"/>
                <w:szCs w:val="24"/>
              </w:rPr>
              <w:t xml:space="preserve"> </w:t>
            </w:r>
            <w:r w:rsidR="00681F01" w:rsidRPr="005A7E5D">
              <w:rPr>
                <w:color w:val="000080"/>
              </w:rPr>
              <w:t>2nd</w:t>
            </w:r>
            <w:r w:rsidR="003A4931" w:rsidRPr="005A7E5D">
              <w:rPr>
                <w:color w:val="000080"/>
              </w:rPr>
              <w:t xml:space="preserve"> Day</w:t>
            </w:r>
            <w:r w:rsidR="00681F01" w:rsidRPr="005A7E5D">
              <w:rPr>
                <w:color w:val="000080"/>
              </w:rPr>
              <w:t xml:space="preserve">  </w:t>
            </w:r>
            <w:r w:rsidR="006930C5" w:rsidRPr="005A7E5D">
              <w:rPr>
                <w:color w:val="000080"/>
              </w:rPr>
              <w:t xml:space="preserve">  </w:t>
            </w:r>
            <w:r w:rsidR="00681F01" w:rsidRPr="005A7E5D">
              <w:rPr>
                <w:color w:val="000080"/>
              </w:rPr>
              <w:t xml:space="preserve">  </w:t>
            </w:r>
            <w:r w:rsidRPr="005A7E5D">
              <w:rPr>
                <w:color w:val="00008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5A7E5D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80"/>
                <w:sz w:val="24"/>
                <w:szCs w:val="24"/>
              </w:rPr>
            </w:r>
            <w:r w:rsidR="00000000">
              <w:rPr>
                <w:color w:val="000080"/>
                <w:sz w:val="24"/>
                <w:szCs w:val="24"/>
              </w:rPr>
              <w:fldChar w:fldCharType="separate"/>
            </w:r>
            <w:r w:rsidRPr="005A7E5D">
              <w:rPr>
                <w:color w:val="000080"/>
                <w:sz w:val="24"/>
                <w:szCs w:val="24"/>
              </w:rPr>
              <w:fldChar w:fldCharType="end"/>
            </w:r>
            <w:bookmarkEnd w:id="24"/>
            <w:r w:rsidRPr="005A7E5D">
              <w:rPr>
                <w:color w:val="000080"/>
                <w:sz w:val="24"/>
                <w:szCs w:val="24"/>
              </w:rPr>
              <w:t xml:space="preserve"> </w:t>
            </w:r>
            <w:r w:rsidR="003A4931" w:rsidRPr="005A7E5D">
              <w:rPr>
                <w:color w:val="000080"/>
              </w:rPr>
              <w:t>Ground</w:t>
            </w:r>
            <w:r w:rsidR="006930C5" w:rsidRPr="005A7E5D">
              <w:rPr>
                <w:color w:val="000080"/>
              </w:rPr>
              <w:t xml:space="preserve">   </w:t>
            </w:r>
            <w:r w:rsidR="00681F01" w:rsidRPr="005A7E5D">
              <w:rPr>
                <w:color w:val="000080"/>
              </w:rPr>
              <w:t xml:space="preserve">  </w:t>
            </w:r>
            <w:r w:rsidRPr="005A7E5D">
              <w:rPr>
                <w:color w:val="00008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5A7E5D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80"/>
                <w:sz w:val="24"/>
                <w:szCs w:val="24"/>
              </w:rPr>
            </w:r>
            <w:r w:rsidR="00000000">
              <w:rPr>
                <w:color w:val="000080"/>
                <w:sz w:val="24"/>
                <w:szCs w:val="24"/>
              </w:rPr>
              <w:fldChar w:fldCharType="separate"/>
            </w:r>
            <w:r w:rsidRPr="005A7E5D">
              <w:rPr>
                <w:color w:val="000080"/>
                <w:sz w:val="24"/>
                <w:szCs w:val="24"/>
              </w:rPr>
              <w:fldChar w:fldCharType="end"/>
            </w:r>
            <w:bookmarkEnd w:id="25"/>
            <w:r w:rsidRPr="005A7E5D">
              <w:rPr>
                <w:color w:val="000080"/>
                <w:sz w:val="24"/>
                <w:szCs w:val="24"/>
              </w:rPr>
              <w:t xml:space="preserve"> </w:t>
            </w:r>
            <w:r w:rsidR="00681F01" w:rsidRPr="005A7E5D">
              <w:rPr>
                <w:color w:val="000080"/>
              </w:rPr>
              <w:t xml:space="preserve">International </w:t>
            </w:r>
            <w:r w:rsidR="006930C5" w:rsidRPr="005A7E5D">
              <w:rPr>
                <w:color w:val="000080"/>
              </w:rPr>
              <w:t xml:space="preserve">  </w:t>
            </w:r>
            <w:r w:rsidR="00681F01" w:rsidRPr="005A7E5D">
              <w:rPr>
                <w:color w:val="000080"/>
              </w:rPr>
              <w:t xml:space="preserve">   </w:t>
            </w:r>
            <w:r w:rsidRPr="005A7E5D">
              <w:rPr>
                <w:color w:val="00008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5A7E5D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80"/>
                <w:sz w:val="24"/>
                <w:szCs w:val="24"/>
              </w:rPr>
            </w:r>
            <w:r w:rsidR="00000000">
              <w:rPr>
                <w:color w:val="000080"/>
                <w:sz w:val="24"/>
                <w:szCs w:val="24"/>
              </w:rPr>
              <w:fldChar w:fldCharType="separate"/>
            </w:r>
            <w:r w:rsidRPr="005A7E5D">
              <w:rPr>
                <w:color w:val="000080"/>
                <w:sz w:val="24"/>
                <w:szCs w:val="24"/>
              </w:rPr>
              <w:fldChar w:fldCharType="end"/>
            </w:r>
            <w:bookmarkEnd w:id="26"/>
            <w:r w:rsidRPr="005A7E5D">
              <w:rPr>
                <w:color w:val="000080"/>
                <w:sz w:val="24"/>
                <w:szCs w:val="24"/>
              </w:rPr>
              <w:t xml:space="preserve"> </w:t>
            </w:r>
            <w:r w:rsidR="00681F01" w:rsidRPr="005A7E5D">
              <w:rPr>
                <w:color w:val="000080"/>
              </w:rPr>
              <w:t>Other</w:t>
            </w:r>
          </w:p>
        </w:tc>
      </w:tr>
      <w:tr w:rsidR="003A4931" w:rsidRPr="005A7E5D" w14:paraId="08D7440B" w14:textId="77777777" w:rsidTr="006877D8">
        <w:trPr>
          <w:trHeight w:val="360"/>
        </w:trPr>
        <w:tc>
          <w:tcPr>
            <w:tcW w:w="3432" w:type="dxa"/>
            <w:tcBorders>
              <w:bottom w:val="single" w:sz="4" w:space="0" w:color="298FC2"/>
            </w:tcBorders>
            <w:shd w:val="clear" w:color="auto" w:fill="auto"/>
            <w:vAlign w:val="center"/>
          </w:tcPr>
          <w:p w14:paraId="53055F80" w14:textId="77777777" w:rsidR="003A4931" w:rsidRPr="000F55FA" w:rsidRDefault="0044259A" w:rsidP="00B844B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432" w:type="dxa"/>
            <w:tcBorders>
              <w:bottom w:val="single" w:sz="4" w:space="0" w:color="298FC2"/>
            </w:tcBorders>
            <w:shd w:val="clear" w:color="auto" w:fill="auto"/>
            <w:vAlign w:val="center"/>
          </w:tcPr>
          <w:p w14:paraId="102DA62B" w14:textId="77777777" w:rsidR="003A4931" w:rsidRPr="000F55FA" w:rsidRDefault="003A4931" w:rsidP="00B844B1"/>
        </w:tc>
        <w:tc>
          <w:tcPr>
            <w:tcW w:w="3432" w:type="dxa"/>
            <w:tcBorders>
              <w:bottom w:val="single" w:sz="4" w:space="0" w:color="298FC2"/>
            </w:tcBorders>
            <w:shd w:val="clear" w:color="auto" w:fill="auto"/>
            <w:vAlign w:val="center"/>
          </w:tcPr>
          <w:p w14:paraId="424C6BFB" w14:textId="77777777" w:rsidR="003A4931" w:rsidRPr="000F55FA" w:rsidRDefault="0044259A" w:rsidP="00B844B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A4931" w:rsidRPr="005A7E5D" w14:paraId="18B40B0A" w14:textId="77777777" w:rsidTr="006877D8">
        <w:tc>
          <w:tcPr>
            <w:tcW w:w="3432" w:type="dxa"/>
            <w:tcBorders>
              <w:top w:val="single" w:sz="4" w:space="0" w:color="298FC2"/>
            </w:tcBorders>
            <w:shd w:val="clear" w:color="auto" w:fill="auto"/>
          </w:tcPr>
          <w:p w14:paraId="455A14E4" w14:textId="77777777" w:rsidR="003A4931" w:rsidRPr="005A7E5D" w:rsidRDefault="003A4931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Shipping Account No</w:t>
            </w:r>
          </w:p>
        </w:tc>
        <w:tc>
          <w:tcPr>
            <w:tcW w:w="3432" w:type="dxa"/>
            <w:tcBorders>
              <w:top w:val="single" w:sz="4" w:space="0" w:color="298FC2"/>
            </w:tcBorders>
            <w:shd w:val="clear" w:color="auto" w:fill="auto"/>
          </w:tcPr>
          <w:p w14:paraId="2BE03FD4" w14:textId="77777777" w:rsidR="003A4931" w:rsidRPr="005A7E5D" w:rsidRDefault="003A4931" w:rsidP="005A7E5D">
            <w:pPr>
              <w:spacing w:before="20"/>
              <w:ind w:left="720"/>
              <w:rPr>
                <w:color w:val="00008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298FC2"/>
            </w:tcBorders>
            <w:shd w:val="clear" w:color="auto" w:fill="auto"/>
          </w:tcPr>
          <w:p w14:paraId="54FD690D" w14:textId="77777777" w:rsidR="003A4931" w:rsidRPr="005A7E5D" w:rsidRDefault="00681F01" w:rsidP="005A7E5D">
            <w:pPr>
              <w:spacing w:before="20"/>
              <w:rPr>
                <w:color w:val="000080"/>
                <w:sz w:val="16"/>
                <w:szCs w:val="16"/>
              </w:rPr>
            </w:pPr>
            <w:r w:rsidRPr="005A7E5D">
              <w:rPr>
                <w:color w:val="000080"/>
                <w:sz w:val="16"/>
                <w:szCs w:val="16"/>
              </w:rPr>
              <w:t>If other, please specify</w:t>
            </w:r>
          </w:p>
        </w:tc>
      </w:tr>
      <w:tr w:rsidR="003A4931" w:rsidRPr="005A7E5D" w14:paraId="146929C4" w14:textId="77777777" w:rsidTr="005A7E5D">
        <w:tc>
          <w:tcPr>
            <w:tcW w:w="10296" w:type="dxa"/>
            <w:gridSpan w:val="3"/>
            <w:shd w:val="clear" w:color="auto" w:fill="auto"/>
          </w:tcPr>
          <w:p w14:paraId="4E184703" w14:textId="77777777" w:rsidR="003A4931" w:rsidRPr="005A7E5D" w:rsidRDefault="003A4931" w:rsidP="00B16AEA">
            <w:pPr>
              <w:rPr>
                <w:i/>
                <w:color w:val="auto"/>
                <w:sz w:val="16"/>
                <w:szCs w:val="16"/>
              </w:rPr>
            </w:pPr>
            <w:r w:rsidRPr="005A7E5D">
              <w:rPr>
                <w:i/>
                <w:color w:val="000080"/>
                <w:sz w:val="16"/>
                <w:szCs w:val="16"/>
              </w:rPr>
              <w:t>If a shipping account number is not provided, SignalQuest will notify customer of the additional shipping charges based on the shipping method selected</w:t>
            </w:r>
            <w:r w:rsidRPr="005A7E5D">
              <w:rPr>
                <w:i/>
                <w:color w:val="auto"/>
                <w:sz w:val="16"/>
                <w:szCs w:val="16"/>
              </w:rPr>
              <w:t>.</w:t>
            </w:r>
          </w:p>
        </w:tc>
      </w:tr>
    </w:tbl>
    <w:p w14:paraId="2173F85B" w14:textId="77777777" w:rsidR="003A4931" w:rsidRPr="00E346F1" w:rsidRDefault="003A4931" w:rsidP="00417E7F">
      <w:pPr>
        <w:rPr>
          <w:color w:val="auto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8"/>
        <w:gridCol w:w="1162"/>
        <w:gridCol w:w="2156"/>
        <w:gridCol w:w="2040"/>
      </w:tblGrid>
      <w:tr w:rsidR="00417E7F" w:rsidRPr="005A7E5D" w14:paraId="49093382" w14:textId="77777777" w:rsidTr="006877D8">
        <w:trPr>
          <w:trHeight w:val="360"/>
        </w:trPr>
        <w:tc>
          <w:tcPr>
            <w:tcW w:w="10296" w:type="dxa"/>
            <w:gridSpan w:val="4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D9D9D9"/>
          </w:tcPr>
          <w:p w14:paraId="790B7EB7" w14:textId="77777777" w:rsidR="00417E7F" w:rsidRPr="005A7E5D" w:rsidRDefault="00417E7F" w:rsidP="00B16AEA">
            <w:pPr>
              <w:pStyle w:val="Heading2"/>
              <w:rPr>
                <w:color w:val="000080"/>
                <w:sz w:val="16"/>
                <w:szCs w:val="16"/>
              </w:rPr>
            </w:pPr>
            <w:r w:rsidRPr="00E3679D">
              <w:rPr>
                <w:color w:val="298FC2"/>
              </w:rPr>
              <w:t>Order information</w:t>
            </w:r>
          </w:p>
        </w:tc>
      </w:tr>
      <w:tr w:rsidR="00417E7F" w:rsidRPr="005A7E5D" w14:paraId="496E7FC1" w14:textId="77777777" w:rsidTr="006877D8">
        <w:trPr>
          <w:trHeight w:val="247"/>
        </w:trPr>
        <w:tc>
          <w:tcPr>
            <w:tcW w:w="4938" w:type="dxa"/>
            <w:tcBorders>
              <w:top w:val="single" w:sz="4" w:space="0" w:color="298FC2"/>
              <w:left w:val="single" w:sz="4" w:space="0" w:color="298FC2"/>
              <w:bottom w:val="double" w:sz="4" w:space="0" w:color="298FC2"/>
              <w:right w:val="single" w:sz="4" w:space="0" w:color="298FC2"/>
            </w:tcBorders>
            <w:shd w:val="clear" w:color="auto" w:fill="auto"/>
            <w:vAlign w:val="center"/>
          </w:tcPr>
          <w:p w14:paraId="0109D3FA" w14:textId="77777777" w:rsidR="00417E7F" w:rsidRPr="005A7E5D" w:rsidRDefault="00417E7F" w:rsidP="005A7E5D">
            <w:pPr>
              <w:jc w:val="center"/>
              <w:rPr>
                <w:b/>
                <w:color w:val="000080"/>
              </w:rPr>
            </w:pPr>
            <w:r w:rsidRPr="005A7E5D">
              <w:rPr>
                <w:b/>
                <w:color w:val="000080"/>
              </w:rPr>
              <w:t>Item</w:t>
            </w:r>
          </w:p>
        </w:tc>
        <w:tc>
          <w:tcPr>
            <w:tcW w:w="1162" w:type="dxa"/>
            <w:tcBorders>
              <w:top w:val="single" w:sz="4" w:space="0" w:color="298FC2"/>
              <w:left w:val="single" w:sz="4" w:space="0" w:color="298FC2"/>
              <w:bottom w:val="double" w:sz="4" w:space="0" w:color="298FC2"/>
              <w:right w:val="single" w:sz="4" w:space="0" w:color="298FC2"/>
            </w:tcBorders>
            <w:shd w:val="clear" w:color="auto" w:fill="auto"/>
            <w:vAlign w:val="center"/>
          </w:tcPr>
          <w:p w14:paraId="7115D7D0" w14:textId="77777777" w:rsidR="00417E7F" w:rsidRPr="005A7E5D" w:rsidRDefault="00417E7F" w:rsidP="005A7E5D">
            <w:pPr>
              <w:jc w:val="center"/>
              <w:rPr>
                <w:b/>
                <w:color w:val="000080"/>
              </w:rPr>
            </w:pPr>
            <w:r w:rsidRPr="005A7E5D">
              <w:rPr>
                <w:b/>
                <w:color w:val="000080"/>
              </w:rPr>
              <w:t>Qty</w:t>
            </w:r>
          </w:p>
        </w:tc>
        <w:tc>
          <w:tcPr>
            <w:tcW w:w="2156" w:type="dxa"/>
            <w:tcBorders>
              <w:top w:val="single" w:sz="4" w:space="0" w:color="298FC2"/>
              <w:left w:val="single" w:sz="4" w:space="0" w:color="298FC2"/>
              <w:bottom w:val="double" w:sz="4" w:space="0" w:color="298FC2"/>
              <w:right w:val="single" w:sz="4" w:space="0" w:color="298FC2"/>
            </w:tcBorders>
            <w:shd w:val="clear" w:color="auto" w:fill="auto"/>
            <w:vAlign w:val="center"/>
          </w:tcPr>
          <w:p w14:paraId="6E053707" w14:textId="77777777" w:rsidR="00417E7F" w:rsidRPr="005A7E5D" w:rsidRDefault="00417E7F" w:rsidP="005A7E5D">
            <w:pPr>
              <w:jc w:val="center"/>
              <w:rPr>
                <w:b/>
                <w:color w:val="000080"/>
              </w:rPr>
            </w:pPr>
            <w:r w:rsidRPr="005A7E5D">
              <w:rPr>
                <w:b/>
                <w:color w:val="000080"/>
              </w:rPr>
              <w:t>Unit Price</w:t>
            </w:r>
          </w:p>
        </w:tc>
        <w:tc>
          <w:tcPr>
            <w:tcW w:w="2040" w:type="dxa"/>
            <w:tcBorders>
              <w:top w:val="single" w:sz="4" w:space="0" w:color="298FC2"/>
              <w:left w:val="single" w:sz="4" w:space="0" w:color="298FC2"/>
              <w:bottom w:val="double" w:sz="4" w:space="0" w:color="298FC2"/>
              <w:right w:val="single" w:sz="4" w:space="0" w:color="298FC2"/>
            </w:tcBorders>
            <w:shd w:val="clear" w:color="auto" w:fill="auto"/>
            <w:vAlign w:val="center"/>
          </w:tcPr>
          <w:p w14:paraId="591D05A5" w14:textId="77777777" w:rsidR="00417E7F" w:rsidRPr="005A7E5D" w:rsidRDefault="00417E7F" w:rsidP="005A7E5D">
            <w:pPr>
              <w:jc w:val="center"/>
              <w:rPr>
                <w:b/>
                <w:color w:val="000080"/>
              </w:rPr>
            </w:pPr>
            <w:r w:rsidRPr="005A7E5D">
              <w:rPr>
                <w:b/>
                <w:color w:val="000080"/>
              </w:rPr>
              <w:t>Extended Price</w:t>
            </w:r>
          </w:p>
        </w:tc>
      </w:tr>
      <w:tr w:rsidR="00417E7F" w:rsidRPr="005A7E5D" w14:paraId="0250387C" w14:textId="77777777" w:rsidTr="006877D8">
        <w:tc>
          <w:tcPr>
            <w:tcW w:w="4938" w:type="dxa"/>
            <w:tcBorders>
              <w:top w:val="doub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2F27EFC6" w14:textId="77777777" w:rsidR="00417E7F" w:rsidRPr="005A7E5D" w:rsidRDefault="0044259A" w:rsidP="0046218A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29"/>
          </w:p>
        </w:tc>
        <w:tc>
          <w:tcPr>
            <w:tcW w:w="1162" w:type="dxa"/>
            <w:tcBorders>
              <w:top w:val="doub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2A263E8C" w14:textId="77777777" w:rsidR="00417E7F" w:rsidRPr="005A7E5D" w:rsidRDefault="0044259A" w:rsidP="005A7E5D">
            <w:pPr>
              <w:jc w:val="center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0"/>
          </w:p>
        </w:tc>
        <w:tc>
          <w:tcPr>
            <w:tcW w:w="2156" w:type="dxa"/>
            <w:tcBorders>
              <w:top w:val="doub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183A3C81" w14:textId="77777777" w:rsidR="00417E7F" w:rsidRPr="005A7E5D" w:rsidRDefault="0044259A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1"/>
          </w:p>
        </w:tc>
        <w:tc>
          <w:tcPr>
            <w:tcW w:w="2040" w:type="dxa"/>
            <w:tcBorders>
              <w:top w:val="doub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0D2FEAD2" w14:textId="77777777" w:rsidR="00417E7F" w:rsidRPr="005A7E5D" w:rsidRDefault="0044259A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2"/>
          </w:p>
        </w:tc>
      </w:tr>
      <w:tr w:rsidR="0041353F" w:rsidRPr="005A7E5D" w14:paraId="72005F40" w14:textId="77777777" w:rsidTr="006877D8">
        <w:tc>
          <w:tcPr>
            <w:tcW w:w="4938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A939761" w14:textId="77777777" w:rsidR="0041353F" w:rsidRPr="005A7E5D" w:rsidRDefault="0041353F" w:rsidP="005564ED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6B235621" w14:textId="77777777" w:rsidR="0041353F" w:rsidRPr="005A7E5D" w:rsidRDefault="0041353F" w:rsidP="005A7E5D">
            <w:pPr>
              <w:jc w:val="center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45AC246D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77FE4DEC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</w:p>
        </w:tc>
      </w:tr>
      <w:tr w:rsidR="0041353F" w:rsidRPr="005A7E5D" w14:paraId="238F727E" w14:textId="77777777" w:rsidTr="006877D8">
        <w:tc>
          <w:tcPr>
            <w:tcW w:w="4938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135318A8" w14:textId="77777777" w:rsidR="0041353F" w:rsidRPr="005A7E5D" w:rsidRDefault="0041353F" w:rsidP="0046218A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3"/>
          </w:p>
        </w:tc>
        <w:tc>
          <w:tcPr>
            <w:tcW w:w="1162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75E5A8FD" w14:textId="77777777" w:rsidR="0041353F" w:rsidRPr="005A7E5D" w:rsidRDefault="0041353F" w:rsidP="005A7E5D">
            <w:pPr>
              <w:jc w:val="center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4"/>
          </w:p>
        </w:tc>
        <w:tc>
          <w:tcPr>
            <w:tcW w:w="2156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0690E873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5"/>
          </w:p>
        </w:tc>
        <w:tc>
          <w:tcPr>
            <w:tcW w:w="2040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0032450B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6"/>
          </w:p>
        </w:tc>
      </w:tr>
      <w:tr w:rsidR="0041353F" w:rsidRPr="005A7E5D" w14:paraId="6E8A80F1" w14:textId="77777777" w:rsidTr="006877D8">
        <w:tc>
          <w:tcPr>
            <w:tcW w:w="4938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12807CB" w14:textId="77777777" w:rsidR="0041353F" w:rsidRPr="005A7E5D" w:rsidRDefault="0041353F" w:rsidP="0046218A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7"/>
          </w:p>
        </w:tc>
        <w:tc>
          <w:tcPr>
            <w:tcW w:w="1162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07BFCB92" w14:textId="77777777" w:rsidR="0041353F" w:rsidRPr="005A7E5D" w:rsidRDefault="0041353F" w:rsidP="005A7E5D">
            <w:pPr>
              <w:jc w:val="center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8"/>
          </w:p>
        </w:tc>
        <w:tc>
          <w:tcPr>
            <w:tcW w:w="2156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63F144D4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39"/>
          </w:p>
        </w:tc>
        <w:tc>
          <w:tcPr>
            <w:tcW w:w="2040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39EA59F9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0"/>
          </w:p>
        </w:tc>
      </w:tr>
      <w:tr w:rsidR="005732EF" w:rsidRPr="005A7E5D" w14:paraId="73815E61" w14:textId="77777777" w:rsidTr="006877D8">
        <w:tc>
          <w:tcPr>
            <w:tcW w:w="4938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281956F" w14:textId="77777777" w:rsidR="005732EF" w:rsidRPr="005A7E5D" w:rsidRDefault="005732EF" w:rsidP="0046218A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1"/>
          </w:p>
        </w:tc>
        <w:tc>
          <w:tcPr>
            <w:tcW w:w="1162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04EB524" w14:textId="77777777" w:rsidR="005732EF" w:rsidRPr="005A7E5D" w:rsidRDefault="005732EF" w:rsidP="005A7E5D">
            <w:pPr>
              <w:jc w:val="center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2"/>
          </w:p>
        </w:tc>
        <w:tc>
          <w:tcPr>
            <w:tcW w:w="2156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7687FC8B" w14:textId="77777777" w:rsidR="005732EF" w:rsidRPr="005A7E5D" w:rsidRDefault="005732E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3"/>
          </w:p>
        </w:tc>
        <w:tc>
          <w:tcPr>
            <w:tcW w:w="2040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9F051DD" w14:textId="77777777" w:rsidR="005732EF" w:rsidRPr="005A7E5D" w:rsidRDefault="005732E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4"/>
          </w:p>
        </w:tc>
      </w:tr>
      <w:tr w:rsidR="005732EF" w:rsidRPr="005A7E5D" w14:paraId="3A368E0D" w14:textId="77777777" w:rsidTr="006877D8">
        <w:tc>
          <w:tcPr>
            <w:tcW w:w="4938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450E99F0" w14:textId="77777777" w:rsidR="005732EF" w:rsidRPr="005A7E5D" w:rsidRDefault="005732EF" w:rsidP="0046218A">
            <w:pPr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5"/>
          </w:p>
        </w:tc>
        <w:tc>
          <w:tcPr>
            <w:tcW w:w="1162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C3458D6" w14:textId="77777777" w:rsidR="005732EF" w:rsidRPr="005A7E5D" w:rsidRDefault="005732EF" w:rsidP="005A7E5D">
            <w:pPr>
              <w:jc w:val="center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6"/>
          </w:p>
        </w:tc>
        <w:tc>
          <w:tcPr>
            <w:tcW w:w="2156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F4102F9" w14:textId="77777777" w:rsidR="005732EF" w:rsidRPr="005A7E5D" w:rsidRDefault="005732E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7"/>
          </w:p>
        </w:tc>
        <w:tc>
          <w:tcPr>
            <w:tcW w:w="2040" w:type="dxa"/>
            <w:tcBorders>
              <w:top w:val="single" w:sz="4" w:space="0" w:color="298FC2"/>
              <w:left w:val="single" w:sz="4" w:space="0" w:color="298FC2"/>
              <w:bottom w:val="single" w:sz="4" w:space="0" w:color="298FC2"/>
              <w:right w:val="single" w:sz="4" w:space="0" w:color="298FC2"/>
            </w:tcBorders>
            <w:shd w:val="clear" w:color="auto" w:fill="auto"/>
            <w:vAlign w:val="bottom"/>
          </w:tcPr>
          <w:p w14:paraId="5C1C069D" w14:textId="77777777" w:rsidR="005732EF" w:rsidRPr="005A7E5D" w:rsidRDefault="005732E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8"/>
          </w:p>
        </w:tc>
      </w:tr>
      <w:tr w:rsidR="0041353F" w:rsidRPr="005A7E5D" w14:paraId="373593BF" w14:textId="77777777" w:rsidTr="006877D8">
        <w:trPr>
          <w:trHeight w:val="268"/>
        </w:trPr>
        <w:tc>
          <w:tcPr>
            <w:tcW w:w="8256" w:type="dxa"/>
            <w:gridSpan w:val="3"/>
            <w:tcBorders>
              <w:top w:val="single" w:sz="4" w:space="0" w:color="298FC2"/>
            </w:tcBorders>
            <w:shd w:val="clear" w:color="auto" w:fill="auto"/>
            <w:vAlign w:val="bottom"/>
          </w:tcPr>
          <w:p w14:paraId="59F45A78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i/>
                <w:color w:val="000080"/>
              </w:rPr>
              <w:t>Subtotal</w:t>
            </w:r>
          </w:p>
        </w:tc>
        <w:tc>
          <w:tcPr>
            <w:tcW w:w="2040" w:type="dxa"/>
            <w:tcBorders>
              <w:top w:val="single" w:sz="4" w:space="0" w:color="298FC2"/>
              <w:bottom w:val="single" w:sz="4" w:space="0" w:color="298FC2"/>
            </w:tcBorders>
            <w:shd w:val="clear" w:color="auto" w:fill="auto"/>
            <w:vAlign w:val="bottom"/>
          </w:tcPr>
          <w:p w14:paraId="0E3F8DF4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49"/>
          </w:p>
        </w:tc>
      </w:tr>
      <w:tr w:rsidR="0041353F" w:rsidRPr="005A7E5D" w14:paraId="1FB8BA6D" w14:textId="77777777" w:rsidTr="006877D8">
        <w:tc>
          <w:tcPr>
            <w:tcW w:w="8256" w:type="dxa"/>
            <w:gridSpan w:val="3"/>
            <w:shd w:val="clear" w:color="auto" w:fill="auto"/>
            <w:vAlign w:val="bottom"/>
          </w:tcPr>
          <w:p w14:paraId="1D71D284" w14:textId="77777777" w:rsidR="0041353F" w:rsidRPr="005A7E5D" w:rsidRDefault="0041353F" w:rsidP="005A7E5D">
            <w:pPr>
              <w:jc w:val="right"/>
              <w:rPr>
                <w:color w:val="000080"/>
              </w:rPr>
            </w:pPr>
            <w:r w:rsidRPr="005A7E5D">
              <w:rPr>
                <w:color w:val="000080"/>
              </w:rPr>
              <w:t>Shipping</w:t>
            </w:r>
          </w:p>
        </w:tc>
        <w:tc>
          <w:tcPr>
            <w:tcW w:w="2040" w:type="dxa"/>
            <w:tcBorders>
              <w:top w:val="single" w:sz="4" w:space="0" w:color="298FC2"/>
              <w:bottom w:val="single" w:sz="4" w:space="0" w:color="298FC2"/>
            </w:tcBorders>
            <w:shd w:val="clear" w:color="auto" w:fill="auto"/>
            <w:vAlign w:val="bottom"/>
          </w:tcPr>
          <w:p w14:paraId="32A5DA69" w14:textId="77777777" w:rsidR="0041353F" w:rsidRPr="005A7E5D" w:rsidRDefault="0041353F" w:rsidP="005A7E5D">
            <w:pPr>
              <w:jc w:val="right"/>
              <w:rPr>
                <w:color w:val="auto"/>
              </w:rPr>
            </w:pPr>
            <w:r w:rsidRPr="005A7E5D">
              <w:rPr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5A7E5D">
              <w:rPr>
                <w:color w:val="auto"/>
              </w:rPr>
              <w:instrText xml:space="preserve"> FORMTEXT </w:instrText>
            </w:r>
            <w:r w:rsidRPr="005A7E5D">
              <w:rPr>
                <w:color w:val="auto"/>
              </w:rPr>
            </w:r>
            <w:r w:rsidRPr="005A7E5D">
              <w:rPr>
                <w:color w:val="auto"/>
              </w:rPr>
              <w:fldChar w:fldCharType="separate"/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noProof/>
                <w:color w:val="auto"/>
              </w:rPr>
              <w:t> </w:t>
            </w:r>
            <w:r w:rsidRPr="005A7E5D">
              <w:rPr>
                <w:color w:val="auto"/>
              </w:rPr>
              <w:fldChar w:fldCharType="end"/>
            </w:r>
            <w:bookmarkEnd w:id="50"/>
          </w:p>
        </w:tc>
      </w:tr>
      <w:tr w:rsidR="0041353F" w:rsidRPr="005A7E5D" w14:paraId="20C54ED3" w14:textId="77777777" w:rsidTr="006877D8">
        <w:tc>
          <w:tcPr>
            <w:tcW w:w="8256" w:type="dxa"/>
            <w:gridSpan w:val="3"/>
            <w:shd w:val="clear" w:color="auto" w:fill="auto"/>
          </w:tcPr>
          <w:p w14:paraId="0CD497A1" w14:textId="77777777" w:rsidR="0041353F" w:rsidRPr="005A7E5D" w:rsidRDefault="0041353F" w:rsidP="005A7E5D">
            <w:pPr>
              <w:spacing w:before="120"/>
              <w:jc w:val="right"/>
              <w:rPr>
                <w:b/>
                <w:color w:val="000080"/>
              </w:rPr>
            </w:pPr>
            <w:r w:rsidRPr="005A7E5D">
              <w:rPr>
                <w:b/>
                <w:color w:val="000080"/>
              </w:rPr>
              <w:t>Order Total</w:t>
            </w:r>
          </w:p>
        </w:tc>
        <w:bookmarkStart w:id="51" w:name="Text40"/>
        <w:tc>
          <w:tcPr>
            <w:tcW w:w="2040" w:type="dxa"/>
            <w:tcBorders>
              <w:top w:val="single" w:sz="4" w:space="0" w:color="298FC2"/>
              <w:bottom w:val="single" w:sz="12" w:space="0" w:color="298FC2"/>
            </w:tcBorders>
            <w:shd w:val="clear" w:color="auto" w:fill="auto"/>
            <w:vAlign w:val="bottom"/>
          </w:tcPr>
          <w:p w14:paraId="52C9BF86" w14:textId="77777777" w:rsidR="0041353F" w:rsidRPr="005A7E5D" w:rsidRDefault="0041353F" w:rsidP="005A7E5D">
            <w:pPr>
              <w:jc w:val="right"/>
              <w:rPr>
                <w:b/>
                <w:color w:val="auto"/>
              </w:rPr>
            </w:pPr>
            <w:r w:rsidRPr="005A7E5D">
              <w:rPr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USD $"/>
                  </w:textInput>
                </w:ffData>
              </w:fldChar>
            </w:r>
            <w:r w:rsidRPr="005A7E5D">
              <w:rPr>
                <w:b/>
                <w:color w:val="auto"/>
              </w:rPr>
              <w:instrText xml:space="preserve"> FORMTEXT </w:instrText>
            </w:r>
            <w:r w:rsidRPr="005A7E5D">
              <w:rPr>
                <w:b/>
                <w:color w:val="auto"/>
              </w:rPr>
            </w:r>
            <w:r w:rsidRPr="005A7E5D">
              <w:rPr>
                <w:b/>
                <w:color w:val="auto"/>
              </w:rPr>
              <w:fldChar w:fldCharType="separate"/>
            </w:r>
            <w:r w:rsidRPr="005A7E5D">
              <w:rPr>
                <w:b/>
                <w:noProof/>
                <w:color w:val="auto"/>
              </w:rPr>
              <w:t>USD $</w:t>
            </w:r>
            <w:r w:rsidRPr="005A7E5D">
              <w:rPr>
                <w:b/>
                <w:color w:val="auto"/>
              </w:rPr>
              <w:fldChar w:fldCharType="end"/>
            </w:r>
            <w:bookmarkEnd w:id="51"/>
          </w:p>
        </w:tc>
      </w:tr>
    </w:tbl>
    <w:p w14:paraId="4C6DB1A5" w14:textId="77777777" w:rsidR="00851857" w:rsidRPr="001E5B12" w:rsidRDefault="00851857" w:rsidP="008D50C1">
      <w:pPr>
        <w:tabs>
          <w:tab w:val="left" w:pos="9552"/>
          <w:tab w:val="left" w:pos="10374"/>
        </w:tabs>
      </w:pPr>
    </w:p>
    <w:sectPr w:rsidR="00851857" w:rsidRPr="001E5B12" w:rsidSect="008D50C1">
      <w:headerReference w:type="default" r:id="rId11"/>
      <w:footerReference w:type="default" r:id="rId12"/>
      <w:pgSz w:w="12240" w:h="15840"/>
      <w:pgMar w:top="230" w:right="1080" w:bottom="720" w:left="1080" w:header="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495D" w14:textId="77777777" w:rsidR="006C3D12" w:rsidRDefault="006C3D12">
      <w:r>
        <w:separator/>
      </w:r>
    </w:p>
  </w:endnote>
  <w:endnote w:type="continuationSeparator" w:id="0">
    <w:p w14:paraId="45A3ED1B" w14:textId="77777777" w:rsidR="006C3D12" w:rsidRDefault="006C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FED2" w14:textId="77777777" w:rsidR="00280F3C" w:rsidRDefault="00280F3C" w:rsidP="00C37C1F">
    <w:pPr>
      <w:pStyle w:val="Footer"/>
      <w:tabs>
        <w:tab w:val="left" w:pos="10164"/>
        <w:tab w:val="left" w:pos="10290"/>
        <w:tab w:val="left" w:pos="103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C14" w14:textId="77777777" w:rsidR="006C3D12" w:rsidRDefault="006C3D12">
      <w:r>
        <w:separator/>
      </w:r>
    </w:p>
  </w:footnote>
  <w:footnote w:type="continuationSeparator" w:id="0">
    <w:p w14:paraId="2F5C6E1C" w14:textId="77777777" w:rsidR="006C3D12" w:rsidRDefault="006C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EA9D" w14:textId="77777777" w:rsidR="00280F3C" w:rsidRDefault="00280F3C">
    <w:pPr>
      <w:pStyle w:val="Header"/>
    </w:pPr>
  </w:p>
  <w:p w14:paraId="24B67E26" w14:textId="77777777" w:rsidR="00280F3C" w:rsidRDefault="00280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74FFD"/>
    <w:multiLevelType w:val="multilevel"/>
    <w:tmpl w:val="BA6C3480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11478858">
    <w:abstractNumId w:val="0"/>
  </w:num>
  <w:num w:numId="2" w16cid:durableId="75908045">
    <w:abstractNumId w:val="0"/>
  </w:num>
  <w:num w:numId="3" w16cid:durableId="748842955">
    <w:abstractNumId w:val="0"/>
  </w:num>
  <w:num w:numId="4" w16cid:durableId="424347964">
    <w:abstractNumId w:val="0"/>
  </w:num>
  <w:num w:numId="5" w16cid:durableId="1778676475">
    <w:abstractNumId w:val="0"/>
  </w:num>
  <w:num w:numId="6" w16cid:durableId="113267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828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E5D"/>
    <w:rsid w:val="00011BF4"/>
    <w:rsid w:val="00016F9A"/>
    <w:rsid w:val="00020969"/>
    <w:rsid w:val="000258C8"/>
    <w:rsid w:val="0002618B"/>
    <w:rsid w:val="000364F6"/>
    <w:rsid w:val="00042F34"/>
    <w:rsid w:val="00046C2F"/>
    <w:rsid w:val="00050645"/>
    <w:rsid w:val="00061111"/>
    <w:rsid w:val="00071CAF"/>
    <w:rsid w:val="00073809"/>
    <w:rsid w:val="00091719"/>
    <w:rsid w:val="000A1EFD"/>
    <w:rsid w:val="000A51B4"/>
    <w:rsid w:val="000F55FA"/>
    <w:rsid w:val="0010449F"/>
    <w:rsid w:val="001148FD"/>
    <w:rsid w:val="00133E96"/>
    <w:rsid w:val="0014455F"/>
    <w:rsid w:val="0014569C"/>
    <w:rsid w:val="00150781"/>
    <w:rsid w:val="001C2524"/>
    <w:rsid w:val="001C3C6D"/>
    <w:rsid w:val="001C5A0D"/>
    <w:rsid w:val="001D0086"/>
    <w:rsid w:val="001E5B12"/>
    <w:rsid w:val="001F3E7A"/>
    <w:rsid w:val="0020230E"/>
    <w:rsid w:val="00213F70"/>
    <w:rsid w:val="00222F23"/>
    <w:rsid w:val="00232B2D"/>
    <w:rsid w:val="0023582E"/>
    <w:rsid w:val="002558DC"/>
    <w:rsid w:val="0026742E"/>
    <w:rsid w:val="00276D13"/>
    <w:rsid w:val="00280F3C"/>
    <w:rsid w:val="002935F4"/>
    <w:rsid w:val="0029384A"/>
    <w:rsid w:val="002A5268"/>
    <w:rsid w:val="002C378E"/>
    <w:rsid w:val="002C577D"/>
    <w:rsid w:val="002E7380"/>
    <w:rsid w:val="002F5888"/>
    <w:rsid w:val="003246E2"/>
    <w:rsid w:val="00324CE8"/>
    <w:rsid w:val="0033392C"/>
    <w:rsid w:val="00334507"/>
    <w:rsid w:val="00346FC1"/>
    <w:rsid w:val="0035632F"/>
    <w:rsid w:val="0038016E"/>
    <w:rsid w:val="00386C05"/>
    <w:rsid w:val="00392C07"/>
    <w:rsid w:val="0039673C"/>
    <w:rsid w:val="003A33B5"/>
    <w:rsid w:val="003A3A08"/>
    <w:rsid w:val="003A4931"/>
    <w:rsid w:val="003A4E0E"/>
    <w:rsid w:val="003A76B6"/>
    <w:rsid w:val="003B0F13"/>
    <w:rsid w:val="003E3FE9"/>
    <w:rsid w:val="003E574F"/>
    <w:rsid w:val="0040252C"/>
    <w:rsid w:val="004033CB"/>
    <w:rsid w:val="0041353F"/>
    <w:rsid w:val="00417E7F"/>
    <w:rsid w:val="004202E1"/>
    <w:rsid w:val="00423D17"/>
    <w:rsid w:val="004370C3"/>
    <w:rsid w:val="0044259A"/>
    <w:rsid w:val="0046218A"/>
    <w:rsid w:val="0046696C"/>
    <w:rsid w:val="0047093D"/>
    <w:rsid w:val="004831F1"/>
    <w:rsid w:val="00494468"/>
    <w:rsid w:val="004B0878"/>
    <w:rsid w:val="005024F5"/>
    <w:rsid w:val="00545FDD"/>
    <w:rsid w:val="00547466"/>
    <w:rsid w:val="005564ED"/>
    <w:rsid w:val="005732EF"/>
    <w:rsid w:val="005A7E5D"/>
    <w:rsid w:val="005C1D63"/>
    <w:rsid w:val="005D10BC"/>
    <w:rsid w:val="005D71BB"/>
    <w:rsid w:val="005E55A3"/>
    <w:rsid w:val="00605448"/>
    <w:rsid w:val="006162F2"/>
    <w:rsid w:val="00633C51"/>
    <w:rsid w:val="006419FD"/>
    <w:rsid w:val="0064302D"/>
    <w:rsid w:val="00657024"/>
    <w:rsid w:val="00657CA8"/>
    <w:rsid w:val="00681F01"/>
    <w:rsid w:val="006877D8"/>
    <w:rsid w:val="006930C5"/>
    <w:rsid w:val="0069599D"/>
    <w:rsid w:val="006A6FF8"/>
    <w:rsid w:val="006C3D12"/>
    <w:rsid w:val="006D5A8A"/>
    <w:rsid w:val="00712453"/>
    <w:rsid w:val="00721479"/>
    <w:rsid w:val="00735F55"/>
    <w:rsid w:val="00737074"/>
    <w:rsid w:val="007640EC"/>
    <w:rsid w:val="007A1405"/>
    <w:rsid w:val="007A3F98"/>
    <w:rsid w:val="007B04FE"/>
    <w:rsid w:val="007B692E"/>
    <w:rsid w:val="007C0971"/>
    <w:rsid w:val="007C1D17"/>
    <w:rsid w:val="007D18A3"/>
    <w:rsid w:val="007E5031"/>
    <w:rsid w:val="007F5E01"/>
    <w:rsid w:val="00815F42"/>
    <w:rsid w:val="00815F47"/>
    <w:rsid w:val="0082235B"/>
    <w:rsid w:val="00851857"/>
    <w:rsid w:val="00870965"/>
    <w:rsid w:val="008809FF"/>
    <w:rsid w:val="00893BA4"/>
    <w:rsid w:val="008957DB"/>
    <w:rsid w:val="008B0228"/>
    <w:rsid w:val="008B3DB0"/>
    <w:rsid w:val="008D1ED1"/>
    <w:rsid w:val="008D50C1"/>
    <w:rsid w:val="008E475F"/>
    <w:rsid w:val="008F569D"/>
    <w:rsid w:val="00904C81"/>
    <w:rsid w:val="009125FB"/>
    <w:rsid w:val="00920FF1"/>
    <w:rsid w:val="00924E9E"/>
    <w:rsid w:val="00926591"/>
    <w:rsid w:val="00944780"/>
    <w:rsid w:val="00991833"/>
    <w:rsid w:val="009C5B07"/>
    <w:rsid w:val="009E2E10"/>
    <w:rsid w:val="009F3BD3"/>
    <w:rsid w:val="00A0558E"/>
    <w:rsid w:val="00A14F38"/>
    <w:rsid w:val="00A44709"/>
    <w:rsid w:val="00A52395"/>
    <w:rsid w:val="00A714EB"/>
    <w:rsid w:val="00A84DB7"/>
    <w:rsid w:val="00A90842"/>
    <w:rsid w:val="00A933B4"/>
    <w:rsid w:val="00AA6B80"/>
    <w:rsid w:val="00AC138E"/>
    <w:rsid w:val="00AE327E"/>
    <w:rsid w:val="00AF7AF1"/>
    <w:rsid w:val="00B16AEA"/>
    <w:rsid w:val="00B3404A"/>
    <w:rsid w:val="00B459D6"/>
    <w:rsid w:val="00B62BCF"/>
    <w:rsid w:val="00B844B1"/>
    <w:rsid w:val="00BB1F22"/>
    <w:rsid w:val="00BC1016"/>
    <w:rsid w:val="00BD095F"/>
    <w:rsid w:val="00BE5F56"/>
    <w:rsid w:val="00C00A4B"/>
    <w:rsid w:val="00C223EC"/>
    <w:rsid w:val="00C37C1F"/>
    <w:rsid w:val="00C67B40"/>
    <w:rsid w:val="00C84BBF"/>
    <w:rsid w:val="00CA5E0F"/>
    <w:rsid w:val="00CE1856"/>
    <w:rsid w:val="00CE333B"/>
    <w:rsid w:val="00CF5912"/>
    <w:rsid w:val="00CF7D05"/>
    <w:rsid w:val="00D10FB6"/>
    <w:rsid w:val="00D1460A"/>
    <w:rsid w:val="00D16CD0"/>
    <w:rsid w:val="00D7328F"/>
    <w:rsid w:val="00D86E8E"/>
    <w:rsid w:val="00D87EBB"/>
    <w:rsid w:val="00D92FDC"/>
    <w:rsid w:val="00D9320D"/>
    <w:rsid w:val="00DA2952"/>
    <w:rsid w:val="00DB5D17"/>
    <w:rsid w:val="00DC2E25"/>
    <w:rsid w:val="00DC5D9D"/>
    <w:rsid w:val="00DE6CFE"/>
    <w:rsid w:val="00E12A5A"/>
    <w:rsid w:val="00E33C97"/>
    <w:rsid w:val="00E346F1"/>
    <w:rsid w:val="00E3679D"/>
    <w:rsid w:val="00E650AE"/>
    <w:rsid w:val="00E666CB"/>
    <w:rsid w:val="00E73110"/>
    <w:rsid w:val="00E904F8"/>
    <w:rsid w:val="00EA2185"/>
    <w:rsid w:val="00EB4F91"/>
    <w:rsid w:val="00ED0CC5"/>
    <w:rsid w:val="00EF7489"/>
    <w:rsid w:val="00F24010"/>
    <w:rsid w:val="00F26BC9"/>
    <w:rsid w:val="00F57F36"/>
    <w:rsid w:val="00F70296"/>
    <w:rsid w:val="00F82419"/>
    <w:rsid w:val="00F91F98"/>
    <w:rsid w:val="00FB4379"/>
    <w:rsid w:val="00FC02A8"/>
    <w:rsid w:val="00FC103C"/>
    <w:rsid w:val="00FD483E"/>
    <w:rsid w:val="00FE40F0"/>
    <w:rsid w:val="00FF3900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8282d8"/>
    </o:shapedefaults>
    <o:shapelayout v:ext="edit">
      <o:idmap v:ext="edit" data="2"/>
    </o:shapelayout>
  </w:shapeDefaults>
  <w:decimalSymbol w:val="."/>
  <w:listSeparator w:val=","/>
  <w14:docId w14:val="1A402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0AE"/>
    <w:rPr>
      <w:color w:val="000000"/>
    </w:rPr>
  </w:style>
  <w:style w:type="paragraph" w:styleId="Heading1">
    <w:name w:val="heading 1"/>
    <w:basedOn w:val="Normal"/>
    <w:qFormat/>
    <w:rsid w:val="00E33C97"/>
    <w:pPr>
      <w:keepNext/>
      <w:numPr>
        <w:numId w:val="6"/>
      </w:numPr>
      <w:spacing w:before="60" w:after="60"/>
      <w:outlineLvl w:val="0"/>
    </w:pPr>
    <w:rPr>
      <w:b/>
      <w:bCs/>
      <w:smallCaps/>
      <w:color w:val="auto"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E33C97"/>
    <w:pPr>
      <w:keepNext/>
      <w:numPr>
        <w:ilvl w:val="1"/>
        <w:numId w:val="6"/>
      </w:numPr>
      <w:spacing w:before="60" w:after="60"/>
      <w:outlineLvl w:val="1"/>
    </w:pPr>
    <w:rPr>
      <w:b/>
      <w:caps/>
    </w:rPr>
  </w:style>
  <w:style w:type="paragraph" w:styleId="Heading3">
    <w:name w:val="heading 3"/>
    <w:basedOn w:val="Normal"/>
    <w:qFormat/>
    <w:rsid w:val="00E33C97"/>
    <w:pPr>
      <w:keepNext/>
      <w:numPr>
        <w:ilvl w:val="2"/>
        <w:numId w:val="6"/>
      </w:numPr>
      <w:spacing w:before="60" w:after="6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912"/>
    <w:rPr>
      <w:color w:val="0000FF"/>
      <w:sz w:val="16"/>
      <w:u w:val="single"/>
    </w:rPr>
  </w:style>
  <w:style w:type="character" w:styleId="FollowedHyperlink">
    <w:name w:val="FollowedHyperlink"/>
    <w:rsid w:val="00E650AE"/>
    <w:rPr>
      <w:color w:val="0000FF"/>
      <w:sz w:val="16"/>
      <w:u w:val="single"/>
    </w:rPr>
  </w:style>
  <w:style w:type="paragraph" w:styleId="Title">
    <w:name w:val="Title"/>
    <w:basedOn w:val="Normal"/>
    <w:qFormat/>
    <w:rsid w:val="00944780"/>
    <w:pPr>
      <w:spacing w:before="240" w:after="60"/>
      <w:jc w:val="center"/>
      <w:outlineLvl w:val="0"/>
    </w:pPr>
    <w:rPr>
      <w:rFonts w:cs="Arial"/>
      <w:b/>
      <w:bCs/>
      <w:smallCaps/>
      <w:kern w:val="28"/>
      <w:sz w:val="32"/>
      <w:szCs w:val="32"/>
    </w:rPr>
  </w:style>
  <w:style w:type="character" w:customStyle="1" w:styleId="Heading2Char">
    <w:name w:val="Heading 2 Char"/>
    <w:link w:val="Heading2"/>
    <w:rsid w:val="00E33C97"/>
    <w:rPr>
      <w:b/>
      <w:caps/>
      <w:color w:val="000000"/>
      <w:lang w:val="en-US" w:eastAsia="en-US" w:bidi="ar-SA"/>
    </w:rPr>
  </w:style>
  <w:style w:type="paragraph" w:styleId="Header">
    <w:name w:val="header"/>
    <w:basedOn w:val="Normal"/>
    <w:link w:val="HeaderChar"/>
    <w:rsid w:val="002C57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7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386C0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</w:rPr>
  </w:style>
  <w:style w:type="paragraph" w:styleId="BodyText">
    <w:name w:val="Body Text"/>
    <w:basedOn w:val="Normal"/>
    <w:rsid w:val="00386C05"/>
    <w:pPr>
      <w:spacing w:after="120"/>
    </w:pPr>
  </w:style>
  <w:style w:type="paragraph" w:styleId="BalloonText">
    <w:name w:val="Balloon Text"/>
    <w:basedOn w:val="Normal"/>
    <w:link w:val="BalloonTextChar"/>
    <w:rsid w:val="005A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E5D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57024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0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signalqu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nalqu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6E57B4-AB4B-498A-8D2E-0EA0E0CD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Links>
    <vt:vector size="12" baseType="variant">
      <vt:variant>
        <vt:i4>65597</vt:i4>
      </vt:variant>
      <vt:variant>
        <vt:i4>3</vt:i4>
      </vt:variant>
      <vt:variant>
        <vt:i4>0</vt:i4>
      </vt:variant>
      <vt:variant>
        <vt:i4>5</vt:i4>
      </vt:variant>
      <vt:variant>
        <vt:lpwstr>mailto:info@signalquest.com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http://www.signalquest.com/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2022-10-06T11:35:00Z</dcterms:created>
  <dcterms:modified xsi:type="dcterms:W3CDTF">2022-10-06T11:36:00Z</dcterms:modified>
</cp:coreProperties>
</file>